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3"/>
        <w:gridCol w:w="927"/>
      </w:tblGrid>
      <w:tr w:rsidR="000504D8" w:rsidRPr="00477A34" w14:paraId="29FE64A5" w14:textId="77777777" w:rsidTr="0019192B">
        <w:trPr>
          <w:tblCellSpacing w:w="0" w:type="dxa"/>
        </w:trPr>
        <w:tc>
          <w:tcPr>
            <w:tcW w:w="0" w:type="auto"/>
            <w:hideMark/>
          </w:tcPr>
          <w:p w14:paraId="236BF187" w14:textId="5AB6D2A5" w:rsidR="000504D8" w:rsidRPr="00477A34" w:rsidRDefault="000504D8" w:rsidP="0019192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r w:rsidRPr="00477A3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14:ligatures w14:val="none"/>
              </w:rPr>
              <w:t>КОШАРКАШКИ САВЕЗ БЕОГРАДА</w:t>
            </w:r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Сазонова</w:t>
            </w:r>
            <w:proofErr w:type="spellEnd"/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83, 11000 </w:t>
            </w:r>
            <w:proofErr w:type="spellStart"/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Београд</w:t>
            </w:r>
            <w:proofErr w:type="spellEnd"/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телефон</w:t>
            </w:r>
            <w:proofErr w:type="spellEnd"/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: +381 11 3400802</w:t>
            </w:r>
            <w:r w:rsidRPr="00477A34">
              <w:rPr>
                <w:rFonts w:ascii="Verdana" w:eastAsia="Times New Roman" w:hAnsi="Verdana" w:cs="Times New Roman"/>
                <w:color w:val="FFFFFF"/>
                <w:kern w:val="0"/>
                <w:sz w:val="18"/>
                <w:szCs w:val="18"/>
                <w14:ligatures w14:val="none"/>
              </w:rPr>
              <w:t>--</w:t>
            </w:r>
            <w:proofErr w:type="spellStart"/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фаx</w:t>
            </w:r>
            <w:proofErr w:type="spellEnd"/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: +381 11 3400804</w:t>
            </w:r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home</w:t>
            </w:r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: 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http</w:t>
            </w:r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://www.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ksb</w:t>
            </w:r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.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org.rs</w:t>
            </w:r>
            <w:r w:rsidRPr="00477A34">
              <w:rPr>
                <w:rFonts w:ascii="Verdana" w:eastAsia="Times New Roman" w:hAnsi="Verdana" w:cs="Times New Roman"/>
                <w:color w:val="FFFFFF"/>
                <w:kern w:val="0"/>
                <w:sz w:val="18"/>
                <w:szCs w:val="18"/>
                <w14:ligatures w14:val="none"/>
              </w:rPr>
              <w:t>--</w:t>
            </w:r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е-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mail</w:t>
            </w:r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: 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office</w:t>
            </w:r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@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ksb.org.rs</w:t>
            </w:r>
          </w:p>
        </w:tc>
        <w:tc>
          <w:tcPr>
            <w:tcW w:w="900" w:type="dxa"/>
            <w:hideMark/>
          </w:tcPr>
          <w:p w14:paraId="7F1D8182" w14:textId="77777777" w:rsidR="000504D8" w:rsidRPr="00477A34" w:rsidRDefault="000504D8" w:rsidP="0019192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08.10.2025.</w:t>
            </w:r>
          </w:p>
        </w:tc>
      </w:tr>
    </w:tbl>
    <w:p w14:paraId="1F67D0B4" w14:textId="019F2771" w:rsidR="000504D8" w:rsidRPr="00477A34" w:rsidRDefault="000504D8" w:rsidP="000504D8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kern w:val="0"/>
          <w:sz w:val="15"/>
          <w:szCs w:val="15"/>
          <w14:ligatures w14:val="none"/>
        </w:rPr>
      </w:pPr>
      <w:r w:rsidRPr="00477A34">
        <w:rPr>
          <w:rFonts w:ascii="Verdana" w:eastAsia="Times New Roman" w:hAnsi="Verdana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БИЛТЕН ТАКМИЧЕЊА </w:t>
      </w:r>
      <w:r>
        <w:rPr>
          <w:rFonts w:ascii="Verdana" w:eastAsia="Times New Roman" w:hAnsi="Verdana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1 </w:t>
      </w:r>
      <w:r w:rsidRPr="00477A34">
        <w:rPr>
          <w:rFonts w:ascii="Verdana" w:eastAsia="Times New Roman" w:hAnsi="Verdana" w:cs="Times New Roman"/>
          <w:b/>
          <w:bCs/>
          <w:color w:val="000000"/>
          <w:kern w:val="0"/>
          <w:sz w:val="27"/>
          <w:szCs w:val="27"/>
          <w14:ligatures w14:val="none"/>
        </w:rPr>
        <w:t>- 2МРЛ ЦЕНТАР</w:t>
      </w:r>
    </w:p>
    <w:p w14:paraId="6CBE5D28" w14:textId="3E94D50C" w:rsidR="000504D8" w:rsidRPr="00477A34" w:rsidRDefault="000504D8" w:rsidP="000504D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7A34">
        <w:rPr>
          <w:rFonts w:ascii="Verdana" w:eastAsia="Times New Roman" w:hAnsi="Verdana" w:cs="Times New Roman"/>
          <w:color w:val="000000"/>
          <w:kern w:val="0"/>
          <w:sz w:val="15"/>
          <w:szCs w:val="15"/>
          <w14:ligatures w14:val="none"/>
        </w:rPr>
        <w:br/>
      </w:r>
      <w:r w:rsidRPr="00477A34">
        <w:rPr>
          <w:rFonts w:ascii="Verdana" w:eastAsia="Times New Roman" w:hAnsi="Verdana" w:cs="Times New Roman"/>
          <w:color w:val="000000"/>
          <w:kern w:val="0"/>
          <w:sz w:val="15"/>
          <w:szCs w:val="15"/>
          <w14:ligatures w14:val="none"/>
        </w:rPr>
        <w:br/>
      </w:r>
      <w:r w:rsidRPr="00477A34">
        <w:rPr>
          <w:rFonts w:ascii="Verdana" w:eastAsia="Times New Roman" w:hAnsi="Verdana" w:cs="Times New Roman"/>
          <w:color w:val="000000"/>
          <w:kern w:val="0"/>
          <w:sz w:val="15"/>
          <w:szCs w:val="15"/>
          <w14:ligatures w14:val="none"/>
        </w:rPr>
        <w:br/>
      </w:r>
      <w:r w:rsidRPr="00477A34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14:ligatures w14:val="none"/>
        </w:rPr>
        <w:t>СЕНИОРИ / 2МРЛ ЦЕНТАР</w:t>
      </w:r>
      <w:r w:rsidRPr="00477A34">
        <w:rPr>
          <w:rFonts w:ascii="Verdana" w:eastAsia="Times New Roman" w:hAnsi="Verdana" w:cs="Times New Roman"/>
          <w:color w:val="000000"/>
          <w:kern w:val="0"/>
          <w:sz w:val="15"/>
          <w:szCs w:val="15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0504D8" w:rsidRPr="00477A34" w14:paraId="12508422" w14:textId="77777777" w:rsidTr="0019192B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E08CA94" w14:textId="77777777" w:rsidR="000504D8" w:rsidRPr="00477A34" w:rsidRDefault="000504D8" w:rsidP="0019192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77A3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1. </w:t>
            </w:r>
            <w:proofErr w:type="spellStart"/>
            <w:r w:rsidRPr="00477A3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коло</w:t>
            </w:r>
            <w:proofErr w:type="spellEnd"/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 2025-10-11</w:t>
            </w:r>
          </w:p>
        </w:tc>
      </w:tr>
      <w:tr w:rsidR="000504D8" w:rsidRPr="00477A34" w14:paraId="21C1B3DE" w14:textId="77777777" w:rsidTr="0019192B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5E9C333" w14:textId="77777777" w:rsidR="000504D8" w:rsidRPr="00477A34" w:rsidRDefault="000504D8" w:rsidP="0019192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99522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3F253DE" w14:textId="77777777" w:rsidR="000504D8" w:rsidRPr="00477A34" w:rsidRDefault="000504D8" w:rsidP="0019192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77A3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477A3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Еко</w:t>
            </w:r>
            <w:proofErr w:type="spellEnd"/>
            <w:r w:rsidRPr="00477A3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proofErr w:type="gramStart"/>
            <w:r w:rsidRPr="00477A3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Спорт</w:t>
            </w:r>
            <w:proofErr w:type="spellEnd"/>
            <w:r w:rsidRPr="00477A3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</w:t>
            </w:r>
            <w:proofErr w:type="gramEnd"/>
            <w:r w:rsidRPr="00477A3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477A3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Победник</w:t>
            </w:r>
            <w:proofErr w:type="spellEnd"/>
            <w:r w:rsidRPr="00477A3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011</w:t>
            </w:r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Павле</w:t>
            </w:r>
            <w:proofErr w:type="spellEnd"/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Чепић</w:t>
            </w:r>
            <w:proofErr w:type="spellEnd"/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</w:t>
            </w:r>
            <w:proofErr w:type="spellStart"/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Лана</w:t>
            </w:r>
            <w:proofErr w:type="spellEnd"/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Радичевић</w:t>
            </w:r>
            <w:proofErr w:type="spellEnd"/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Иван</w:t>
            </w:r>
            <w:proofErr w:type="spellEnd"/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Антуновић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2884B68" w14:textId="77777777" w:rsidR="000504D8" w:rsidRPr="00477A34" w:rsidRDefault="000504D8" w:rsidP="0019192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14.10.2025 21:10</w:t>
            </w:r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Балон</w:t>
            </w:r>
            <w:proofErr w:type="spellEnd"/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Мајдан</w:t>
            </w:r>
            <w:proofErr w:type="spellEnd"/>
          </w:p>
        </w:tc>
      </w:tr>
      <w:tr w:rsidR="000504D8" w:rsidRPr="00477A34" w14:paraId="7810BB55" w14:textId="77777777" w:rsidTr="0019192B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F1E1262" w14:textId="77777777" w:rsidR="000504D8" w:rsidRPr="00477A34" w:rsidRDefault="000504D8" w:rsidP="0019192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99523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FB3FF0F" w14:textId="77777777" w:rsidR="000504D8" w:rsidRPr="00477A34" w:rsidRDefault="000504D8" w:rsidP="0019192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77A3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proofErr w:type="gramStart"/>
            <w:r w:rsidRPr="00477A3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Церак</w:t>
            </w:r>
            <w:proofErr w:type="spellEnd"/>
            <w:r w:rsidRPr="00477A3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</w:t>
            </w:r>
            <w:proofErr w:type="gramEnd"/>
            <w:r w:rsidRPr="00477A3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477A3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Сурчин</w:t>
            </w:r>
            <w:proofErr w:type="spellEnd"/>
            <w:r w:rsidRPr="00477A3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477A3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Добановци</w:t>
            </w:r>
            <w:proofErr w:type="spellEnd"/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Михаило</w:t>
            </w:r>
            <w:proofErr w:type="spellEnd"/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Трајковић/</w:t>
            </w:r>
            <w:proofErr w:type="spellStart"/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Стефан</w:t>
            </w:r>
            <w:proofErr w:type="spellEnd"/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Остојић</w:t>
            </w:r>
            <w:proofErr w:type="spellEnd"/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Драган</w:t>
            </w:r>
            <w:proofErr w:type="spellEnd"/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Панић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74CCAE7" w14:textId="77777777" w:rsidR="000504D8" w:rsidRPr="00477A34" w:rsidRDefault="000504D8" w:rsidP="0019192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12.10.2025 16:20</w:t>
            </w:r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Спортски</w:t>
            </w:r>
            <w:proofErr w:type="spellEnd"/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центар</w:t>
            </w:r>
            <w:proofErr w:type="spellEnd"/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Партизан</w:t>
            </w:r>
            <w:proofErr w:type="spellEnd"/>
          </w:p>
        </w:tc>
      </w:tr>
      <w:tr w:rsidR="000504D8" w:rsidRPr="00477A34" w14:paraId="33DD9445" w14:textId="77777777" w:rsidTr="0019192B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4EFADA8" w14:textId="77777777" w:rsidR="000504D8" w:rsidRPr="00477A34" w:rsidRDefault="000504D8" w:rsidP="0019192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99524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9E5D095" w14:textId="77777777" w:rsidR="000504D8" w:rsidRPr="00477A34" w:rsidRDefault="000504D8" w:rsidP="0019192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77A3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proofErr w:type="gramStart"/>
            <w:r w:rsidRPr="00477A3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Гроцка</w:t>
            </w:r>
            <w:proofErr w:type="spellEnd"/>
            <w:r w:rsidRPr="00477A3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</w:t>
            </w:r>
            <w:proofErr w:type="gramEnd"/>
            <w:r w:rsidRPr="00477A3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477A3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Мондо</w:t>
            </w:r>
            <w:proofErr w:type="spellEnd"/>
            <w:r w:rsidRPr="00477A3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477A3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Баскет</w:t>
            </w:r>
            <w:proofErr w:type="spellEnd"/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 xml:space="preserve">Милош </w:t>
            </w:r>
            <w:proofErr w:type="spellStart"/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Лукић</w:t>
            </w:r>
            <w:proofErr w:type="spellEnd"/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</w:t>
            </w:r>
            <w:proofErr w:type="spellStart"/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Матеја</w:t>
            </w:r>
            <w:proofErr w:type="spellEnd"/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Кашиковић</w:t>
            </w:r>
            <w:proofErr w:type="spellEnd"/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Ненад</w:t>
            </w:r>
            <w:proofErr w:type="spellEnd"/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Радосављевић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07FDA11" w14:textId="77777777" w:rsidR="000504D8" w:rsidRPr="00477A34" w:rsidRDefault="000504D8" w:rsidP="0019192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11.10.2025 19:45</w:t>
            </w:r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Средња</w:t>
            </w:r>
            <w:proofErr w:type="spellEnd"/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школа</w:t>
            </w:r>
            <w:proofErr w:type="spellEnd"/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(</w:t>
            </w:r>
            <w:proofErr w:type="spellStart"/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Гроцка</w:t>
            </w:r>
            <w:proofErr w:type="spellEnd"/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)</w:t>
            </w:r>
          </w:p>
        </w:tc>
      </w:tr>
      <w:tr w:rsidR="000504D8" w:rsidRPr="00477A34" w14:paraId="377CF584" w14:textId="77777777" w:rsidTr="0019192B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68DE997" w14:textId="77777777" w:rsidR="000504D8" w:rsidRPr="00477A34" w:rsidRDefault="000504D8" w:rsidP="0019192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99525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D472D7C" w14:textId="77777777" w:rsidR="000504D8" w:rsidRPr="00477A34" w:rsidRDefault="000504D8" w:rsidP="0019192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77A3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477A3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Беостy</w:t>
            </w:r>
            <w:proofErr w:type="gramStart"/>
            <w:r w:rsidRPr="00477A3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ле</w:t>
            </w:r>
            <w:proofErr w:type="spellEnd"/>
            <w:r w:rsidRPr="00477A3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</w:t>
            </w:r>
            <w:proofErr w:type="gramEnd"/>
            <w:r w:rsidRPr="00477A3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477A3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Рас</w:t>
            </w:r>
            <w:proofErr w:type="spellEnd"/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Андрија</w:t>
            </w:r>
            <w:proofErr w:type="spellEnd"/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Гавриловић/</w:t>
            </w:r>
            <w:proofErr w:type="spellStart"/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Лука</w:t>
            </w:r>
            <w:proofErr w:type="spellEnd"/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Васиљевић</w:t>
            </w:r>
            <w:proofErr w:type="spellEnd"/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Милан</w:t>
            </w:r>
            <w:proofErr w:type="spellEnd"/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Раденковић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EA8A98A" w14:textId="582BD341" w:rsidR="000504D8" w:rsidRPr="00375944" w:rsidRDefault="000504D8" w:rsidP="0019192B">
            <w:pPr>
              <w:spacing w:after="0" w:line="240" w:lineRule="auto"/>
              <w:jc w:val="center"/>
            </w:pPr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12.10.2025 19:20</w:t>
            </w:r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="00375944" w:rsidRPr="00477A3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Спортски</w:t>
            </w:r>
            <w:proofErr w:type="spellEnd"/>
            <w:r w:rsidR="00375944" w:rsidRPr="00477A3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="00375944" w:rsidRPr="00477A3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центар</w:t>
            </w:r>
            <w:proofErr w:type="spellEnd"/>
            <w:r w:rsidR="00375944" w:rsidRPr="00477A3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="00375944" w:rsidRPr="00477A3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Партизан</w:t>
            </w:r>
            <w:proofErr w:type="spellEnd"/>
          </w:p>
        </w:tc>
      </w:tr>
      <w:tr w:rsidR="000504D8" w:rsidRPr="00477A34" w14:paraId="17E9DD0D" w14:textId="77777777" w:rsidTr="0019192B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FE38F63" w14:textId="77777777" w:rsidR="000504D8" w:rsidRPr="00477A34" w:rsidRDefault="000504D8" w:rsidP="0019192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99526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80098E9" w14:textId="77777777" w:rsidR="000504D8" w:rsidRPr="00477A34" w:rsidRDefault="000504D8" w:rsidP="0019192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77A3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ШКК </w:t>
            </w:r>
            <w:proofErr w:type="spellStart"/>
            <w:proofErr w:type="gramStart"/>
            <w:r w:rsidRPr="00477A3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Звездара</w:t>
            </w:r>
            <w:proofErr w:type="spellEnd"/>
            <w:r w:rsidRPr="00477A3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</w:t>
            </w:r>
            <w:proofErr w:type="gramEnd"/>
            <w:r w:rsidRPr="00477A3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477A3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Гро-Баскет</w:t>
            </w:r>
            <w:proofErr w:type="spellEnd"/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Алекса</w:t>
            </w:r>
            <w:proofErr w:type="spellEnd"/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Штрбац</w:t>
            </w:r>
            <w:proofErr w:type="spellEnd"/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/Никола </w:t>
            </w:r>
            <w:proofErr w:type="spellStart"/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Шкоја</w:t>
            </w:r>
            <w:proofErr w:type="spellEnd"/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Јован</w:t>
            </w:r>
            <w:proofErr w:type="spellEnd"/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Чучуковић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9F71B93" w14:textId="77777777" w:rsidR="000504D8" w:rsidRPr="00477A34" w:rsidRDefault="000504D8" w:rsidP="0019192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12.10.2025 16:20</w:t>
            </w:r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Павле</w:t>
            </w:r>
            <w:proofErr w:type="spellEnd"/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Савић</w:t>
            </w:r>
            <w:proofErr w:type="spellEnd"/>
          </w:p>
        </w:tc>
      </w:tr>
      <w:tr w:rsidR="000504D8" w:rsidRPr="00477A34" w14:paraId="702DEE0A" w14:textId="77777777" w:rsidTr="0019192B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1D1FEF0" w14:textId="77777777" w:rsidR="000504D8" w:rsidRPr="00477A34" w:rsidRDefault="000504D8" w:rsidP="0019192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77A3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477A3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Умка</w:t>
            </w:r>
            <w:proofErr w:type="spellEnd"/>
            <w:r w:rsidRPr="00477A3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477A3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Џез</w:t>
            </w:r>
            <w:proofErr w:type="spellEnd"/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 - </w:t>
            </w:r>
            <w:proofErr w:type="spellStart"/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слободна</w:t>
            </w:r>
            <w:proofErr w:type="spellEnd"/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екипа</w:t>
            </w:r>
            <w:proofErr w:type="spellEnd"/>
          </w:p>
        </w:tc>
      </w:tr>
    </w:tbl>
    <w:p w14:paraId="2D11DFF6" w14:textId="77777777" w:rsidR="000504D8" w:rsidRPr="00477A34" w:rsidRDefault="000504D8" w:rsidP="000504D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77A34">
        <w:rPr>
          <w:rFonts w:ascii="Verdana" w:eastAsia="Times New Roman" w:hAnsi="Verdana" w:cs="Times New Roman"/>
          <w:color w:val="000000"/>
          <w:kern w:val="0"/>
          <w:sz w:val="15"/>
          <w:szCs w:val="15"/>
          <w14:ligatures w14:val="none"/>
        </w:rPr>
        <w:br/>
      </w:r>
      <w:r w:rsidRPr="00477A34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14:ligatures w14:val="none"/>
        </w:rPr>
        <w:t>ТАБЕЛА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0504D8" w:rsidRPr="00477A34" w14:paraId="206FF1C5" w14:textId="77777777" w:rsidTr="0019192B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C9A12F" w14:textId="77777777" w:rsidR="000504D8" w:rsidRPr="00477A34" w:rsidRDefault="000504D8" w:rsidP="0019192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77A3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РБ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39401F" w14:textId="77777777" w:rsidR="000504D8" w:rsidRPr="00477A34" w:rsidRDefault="000504D8" w:rsidP="0019192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477A3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Екипа</w:t>
            </w:r>
            <w:proofErr w:type="spellEnd"/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5DBA01" w14:textId="77777777" w:rsidR="000504D8" w:rsidRPr="00477A34" w:rsidRDefault="000504D8" w:rsidP="0019192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477A3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Одиг</w:t>
            </w:r>
            <w:proofErr w:type="spellEnd"/>
            <w:r w:rsidRPr="00477A3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B5A2E9" w14:textId="77777777" w:rsidR="000504D8" w:rsidRPr="00477A34" w:rsidRDefault="000504D8" w:rsidP="0019192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477A3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Поб</w:t>
            </w:r>
            <w:proofErr w:type="spellEnd"/>
            <w:r w:rsidRPr="00477A3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37A9BA" w14:textId="77777777" w:rsidR="000504D8" w:rsidRPr="00477A34" w:rsidRDefault="000504D8" w:rsidP="0019192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477A3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Пор</w:t>
            </w:r>
            <w:proofErr w:type="spellEnd"/>
            <w:r w:rsidRPr="00477A3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76F952" w14:textId="77777777" w:rsidR="000504D8" w:rsidRPr="00477A34" w:rsidRDefault="000504D8" w:rsidP="0019192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477A3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Кош</w:t>
            </w:r>
            <w:proofErr w:type="spellEnd"/>
            <w:r w:rsidRPr="00477A3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4793D5" w14:textId="77777777" w:rsidR="000504D8" w:rsidRPr="00477A34" w:rsidRDefault="000504D8" w:rsidP="0019192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477A3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Кош</w:t>
            </w:r>
            <w:proofErr w:type="spellEnd"/>
            <w:r w:rsidRPr="00477A3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FF3271" w14:textId="77777777" w:rsidR="000504D8" w:rsidRPr="00477A34" w:rsidRDefault="000504D8" w:rsidP="0019192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477A3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Раз</w:t>
            </w:r>
            <w:proofErr w:type="spellEnd"/>
            <w:r w:rsidRPr="00477A3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3EC748" w14:textId="77777777" w:rsidR="000504D8" w:rsidRPr="00477A34" w:rsidRDefault="000504D8" w:rsidP="0019192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477A3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Бодови</w:t>
            </w:r>
            <w:proofErr w:type="spellEnd"/>
          </w:p>
        </w:tc>
      </w:tr>
      <w:tr w:rsidR="000504D8" w:rsidRPr="00477A34" w14:paraId="6DFA520F" w14:textId="77777777" w:rsidTr="0019192B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9AD987" w14:textId="77777777" w:rsidR="000504D8" w:rsidRPr="00477A34" w:rsidRDefault="000504D8" w:rsidP="0019192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97C40B" w14:textId="77777777" w:rsidR="000504D8" w:rsidRPr="00477A34" w:rsidRDefault="000504D8" w:rsidP="0019192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Умка</w:t>
            </w:r>
            <w:proofErr w:type="spellEnd"/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Џез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48B615" w14:textId="77777777" w:rsidR="000504D8" w:rsidRPr="00477A34" w:rsidRDefault="000504D8" w:rsidP="0019192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7E3209" w14:textId="77777777" w:rsidR="000504D8" w:rsidRPr="00477A34" w:rsidRDefault="000504D8" w:rsidP="0019192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5262BA" w14:textId="77777777" w:rsidR="000504D8" w:rsidRPr="00477A34" w:rsidRDefault="000504D8" w:rsidP="0019192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A26326" w14:textId="77777777" w:rsidR="000504D8" w:rsidRPr="00477A34" w:rsidRDefault="000504D8" w:rsidP="0019192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C259A9" w14:textId="77777777" w:rsidR="000504D8" w:rsidRPr="00477A34" w:rsidRDefault="000504D8" w:rsidP="0019192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F66C5A" w14:textId="77777777" w:rsidR="000504D8" w:rsidRPr="00477A34" w:rsidRDefault="000504D8" w:rsidP="0019192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A7AF3B" w14:textId="77777777" w:rsidR="000504D8" w:rsidRPr="00477A34" w:rsidRDefault="000504D8" w:rsidP="0019192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</w:p>
        </w:tc>
      </w:tr>
      <w:tr w:rsidR="000504D8" w:rsidRPr="00477A34" w14:paraId="47509C8C" w14:textId="77777777" w:rsidTr="0019192B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2AEB4E" w14:textId="77777777" w:rsidR="000504D8" w:rsidRPr="00477A34" w:rsidRDefault="000504D8" w:rsidP="0019192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91F1DF" w14:textId="77777777" w:rsidR="000504D8" w:rsidRPr="00477A34" w:rsidRDefault="000504D8" w:rsidP="0019192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Еко</w:t>
            </w:r>
            <w:proofErr w:type="spellEnd"/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Спорт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F8A604" w14:textId="77777777" w:rsidR="000504D8" w:rsidRPr="00477A34" w:rsidRDefault="000504D8" w:rsidP="0019192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05D585" w14:textId="77777777" w:rsidR="000504D8" w:rsidRPr="00477A34" w:rsidRDefault="000504D8" w:rsidP="0019192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DD4913" w14:textId="77777777" w:rsidR="000504D8" w:rsidRPr="00477A34" w:rsidRDefault="000504D8" w:rsidP="0019192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493E30" w14:textId="77777777" w:rsidR="000504D8" w:rsidRPr="00477A34" w:rsidRDefault="000504D8" w:rsidP="0019192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E37A92" w14:textId="77777777" w:rsidR="000504D8" w:rsidRPr="00477A34" w:rsidRDefault="000504D8" w:rsidP="0019192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E229A6" w14:textId="77777777" w:rsidR="000504D8" w:rsidRPr="00477A34" w:rsidRDefault="000504D8" w:rsidP="0019192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64B3C0" w14:textId="77777777" w:rsidR="000504D8" w:rsidRPr="00477A34" w:rsidRDefault="000504D8" w:rsidP="0019192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</w:p>
        </w:tc>
      </w:tr>
      <w:tr w:rsidR="000504D8" w:rsidRPr="00477A34" w14:paraId="4BB009DF" w14:textId="77777777" w:rsidTr="0019192B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9291DB" w14:textId="77777777" w:rsidR="000504D8" w:rsidRPr="00477A34" w:rsidRDefault="000504D8" w:rsidP="0019192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F26715" w14:textId="77777777" w:rsidR="000504D8" w:rsidRPr="00477A34" w:rsidRDefault="000504D8" w:rsidP="0019192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Церак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697974" w14:textId="77777777" w:rsidR="000504D8" w:rsidRPr="00477A34" w:rsidRDefault="000504D8" w:rsidP="0019192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653567" w14:textId="77777777" w:rsidR="000504D8" w:rsidRPr="00477A34" w:rsidRDefault="000504D8" w:rsidP="0019192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BE773A" w14:textId="77777777" w:rsidR="000504D8" w:rsidRPr="00477A34" w:rsidRDefault="000504D8" w:rsidP="0019192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F0B880" w14:textId="77777777" w:rsidR="000504D8" w:rsidRPr="00477A34" w:rsidRDefault="000504D8" w:rsidP="0019192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E2C477" w14:textId="77777777" w:rsidR="000504D8" w:rsidRPr="00477A34" w:rsidRDefault="000504D8" w:rsidP="0019192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97EB64" w14:textId="77777777" w:rsidR="000504D8" w:rsidRPr="00477A34" w:rsidRDefault="000504D8" w:rsidP="0019192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2E0CDB" w14:textId="77777777" w:rsidR="000504D8" w:rsidRPr="00477A34" w:rsidRDefault="000504D8" w:rsidP="0019192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</w:p>
        </w:tc>
      </w:tr>
      <w:tr w:rsidR="000504D8" w:rsidRPr="00477A34" w14:paraId="5CDE2787" w14:textId="77777777" w:rsidTr="0019192B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778176" w14:textId="77777777" w:rsidR="000504D8" w:rsidRPr="00477A34" w:rsidRDefault="000504D8" w:rsidP="0019192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AE5059" w14:textId="77777777" w:rsidR="000504D8" w:rsidRPr="00477A34" w:rsidRDefault="000504D8" w:rsidP="0019192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Гроцка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4D6749" w14:textId="77777777" w:rsidR="000504D8" w:rsidRPr="00477A34" w:rsidRDefault="000504D8" w:rsidP="0019192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802639" w14:textId="77777777" w:rsidR="000504D8" w:rsidRPr="00477A34" w:rsidRDefault="000504D8" w:rsidP="0019192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473637" w14:textId="77777777" w:rsidR="000504D8" w:rsidRPr="00477A34" w:rsidRDefault="000504D8" w:rsidP="0019192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F7D033" w14:textId="77777777" w:rsidR="000504D8" w:rsidRPr="00477A34" w:rsidRDefault="000504D8" w:rsidP="0019192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FADD84" w14:textId="77777777" w:rsidR="000504D8" w:rsidRPr="00477A34" w:rsidRDefault="000504D8" w:rsidP="0019192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10D225" w14:textId="77777777" w:rsidR="000504D8" w:rsidRPr="00477A34" w:rsidRDefault="000504D8" w:rsidP="0019192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5AA0F9" w14:textId="77777777" w:rsidR="000504D8" w:rsidRPr="00477A34" w:rsidRDefault="000504D8" w:rsidP="0019192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</w:p>
        </w:tc>
      </w:tr>
      <w:tr w:rsidR="000504D8" w:rsidRPr="00477A34" w14:paraId="423317AE" w14:textId="77777777" w:rsidTr="0019192B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9F534A" w14:textId="77777777" w:rsidR="000504D8" w:rsidRPr="00477A34" w:rsidRDefault="000504D8" w:rsidP="0019192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4B1147" w14:textId="77777777" w:rsidR="000504D8" w:rsidRPr="00477A34" w:rsidRDefault="000504D8" w:rsidP="0019192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Беостyле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E2B101" w14:textId="77777777" w:rsidR="000504D8" w:rsidRPr="00477A34" w:rsidRDefault="000504D8" w:rsidP="0019192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AD2F87" w14:textId="77777777" w:rsidR="000504D8" w:rsidRPr="00477A34" w:rsidRDefault="000504D8" w:rsidP="0019192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0548C7" w14:textId="77777777" w:rsidR="000504D8" w:rsidRPr="00477A34" w:rsidRDefault="000504D8" w:rsidP="0019192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C5C226" w14:textId="77777777" w:rsidR="000504D8" w:rsidRPr="00477A34" w:rsidRDefault="000504D8" w:rsidP="0019192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B60D10" w14:textId="77777777" w:rsidR="000504D8" w:rsidRPr="00477A34" w:rsidRDefault="000504D8" w:rsidP="0019192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1FEFF6" w14:textId="77777777" w:rsidR="000504D8" w:rsidRPr="00477A34" w:rsidRDefault="000504D8" w:rsidP="0019192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457F57" w14:textId="77777777" w:rsidR="000504D8" w:rsidRPr="00477A34" w:rsidRDefault="000504D8" w:rsidP="0019192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</w:p>
        </w:tc>
      </w:tr>
      <w:tr w:rsidR="000504D8" w:rsidRPr="00477A34" w14:paraId="7FD32CF3" w14:textId="77777777" w:rsidTr="0019192B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203757" w14:textId="77777777" w:rsidR="000504D8" w:rsidRPr="00477A34" w:rsidRDefault="000504D8" w:rsidP="0019192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F7E93D" w14:textId="77777777" w:rsidR="000504D8" w:rsidRPr="00477A34" w:rsidRDefault="000504D8" w:rsidP="0019192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ШКК </w:t>
            </w:r>
            <w:proofErr w:type="spellStart"/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Звездара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BB7A77" w14:textId="77777777" w:rsidR="000504D8" w:rsidRPr="00477A34" w:rsidRDefault="000504D8" w:rsidP="0019192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55EEA3" w14:textId="77777777" w:rsidR="000504D8" w:rsidRPr="00477A34" w:rsidRDefault="000504D8" w:rsidP="0019192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B0C106" w14:textId="77777777" w:rsidR="000504D8" w:rsidRPr="00477A34" w:rsidRDefault="000504D8" w:rsidP="0019192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E9ECE7" w14:textId="77777777" w:rsidR="000504D8" w:rsidRPr="00477A34" w:rsidRDefault="000504D8" w:rsidP="0019192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323F25" w14:textId="77777777" w:rsidR="000504D8" w:rsidRPr="00477A34" w:rsidRDefault="000504D8" w:rsidP="0019192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AD577F" w14:textId="77777777" w:rsidR="000504D8" w:rsidRPr="00477A34" w:rsidRDefault="000504D8" w:rsidP="0019192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0249B9" w14:textId="77777777" w:rsidR="000504D8" w:rsidRPr="00477A34" w:rsidRDefault="000504D8" w:rsidP="0019192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</w:p>
        </w:tc>
      </w:tr>
      <w:tr w:rsidR="000504D8" w:rsidRPr="00477A34" w14:paraId="7AC5BEDF" w14:textId="77777777" w:rsidTr="0019192B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705219" w14:textId="77777777" w:rsidR="000504D8" w:rsidRPr="00477A34" w:rsidRDefault="000504D8" w:rsidP="0019192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0A719B" w14:textId="77777777" w:rsidR="000504D8" w:rsidRPr="00477A34" w:rsidRDefault="000504D8" w:rsidP="0019192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Гро-Баскет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B53010" w14:textId="77777777" w:rsidR="000504D8" w:rsidRPr="00477A34" w:rsidRDefault="000504D8" w:rsidP="0019192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0186BE" w14:textId="77777777" w:rsidR="000504D8" w:rsidRPr="00477A34" w:rsidRDefault="000504D8" w:rsidP="0019192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9AF1F4" w14:textId="77777777" w:rsidR="000504D8" w:rsidRPr="00477A34" w:rsidRDefault="000504D8" w:rsidP="0019192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40E9B1" w14:textId="77777777" w:rsidR="000504D8" w:rsidRPr="00477A34" w:rsidRDefault="000504D8" w:rsidP="0019192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521326" w14:textId="77777777" w:rsidR="000504D8" w:rsidRPr="00477A34" w:rsidRDefault="000504D8" w:rsidP="0019192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B58FB7" w14:textId="77777777" w:rsidR="000504D8" w:rsidRPr="00477A34" w:rsidRDefault="000504D8" w:rsidP="0019192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574383" w14:textId="77777777" w:rsidR="000504D8" w:rsidRPr="00477A34" w:rsidRDefault="000504D8" w:rsidP="0019192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</w:p>
        </w:tc>
      </w:tr>
      <w:tr w:rsidR="000504D8" w:rsidRPr="00477A34" w14:paraId="43662A17" w14:textId="77777777" w:rsidTr="0019192B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385964" w14:textId="77777777" w:rsidR="000504D8" w:rsidRPr="00477A34" w:rsidRDefault="000504D8" w:rsidP="0019192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CA05D9" w14:textId="77777777" w:rsidR="000504D8" w:rsidRPr="00477A34" w:rsidRDefault="000504D8" w:rsidP="0019192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Рас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4F62B4" w14:textId="77777777" w:rsidR="000504D8" w:rsidRPr="00477A34" w:rsidRDefault="000504D8" w:rsidP="0019192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8A3315" w14:textId="77777777" w:rsidR="000504D8" w:rsidRPr="00477A34" w:rsidRDefault="000504D8" w:rsidP="0019192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D6A676" w14:textId="77777777" w:rsidR="000504D8" w:rsidRPr="00477A34" w:rsidRDefault="000504D8" w:rsidP="0019192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BCE431" w14:textId="77777777" w:rsidR="000504D8" w:rsidRPr="00477A34" w:rsidRDefault="000504D8" w:rsidP="0019192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8B183A" w14:textId="77777777" w:rsidR="000504D8" w:rsidRPr="00477A34" w:rsidRDefault="000504D8" w:rsidP="0019192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2D162E" w14:textId="77777777" w:rsidR="000504D8" w:rsidRPr="00477A34" w:rsidRDefault="000504D8" w:rsidP="0019192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B8A387" w14:textId="77777777" w:rsidR="000504D8" w:rsidRPr="00477A34" w:rsidRDefault="000504D8" w:rsidP="0019192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</w:p>
        </w:tc>
      </w:tr>
      <w:tr w:rsidR="000504D8" w:rsidRPr="00477A34" w14:paraId="285A22D7" w14:textId="77777777" w:rsidTr="0019192B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698919" w14:textId="77777777" w:rsidR="000504D8" w:rsidRPr="00477A34" w:rsidRDefault="000504D8" w:rsidP="0019192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BD6EA2" w14:textId="77777777" w:rsidR="000504D8" w:rsidRPr="00477A34" w:rsidRDefault="000504D8" w:rsidP="0019192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Мондо</w:t>
            </w:r>
            <w:proofErr w:type="spellEnd"/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Баскет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49FB91" w14:textId="77777777" w:rsidR="000504D8" w:rsidRPr="00477A34" w:rsidRDefault="000504D8" w:rsidP="0019192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44C4CA" w14:textId="77777777" w:rsidR="000504D8" w:rsidRPr="00477A34" w:rsidRDefault="000504D8" w:rsidP="0019192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3E4E6D" w14:textId="77777777" w:rsidR="000504D8" w:rsidRPr="00477A34" w:rsidRDefault="000504D8" w:rsidP="0019192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538BA9" w14:textId="77777777" w:rsidR="000504D8" w:rsidRPr="00477A34" w:rsidRDefault="000504D8" w:rsidP="0019192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2180A0" w14:textId="77777777" w:rsidR="000504D8" w:rsidRPr="00477A34" w:rsidRDefault="000504D8" w:rsidP="0019192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5056BC" w14:textId="77777777" w:rsidR="000504D8" w:rsidRPr="00477A34" w:rsidRDefault="000504D8" w:rsidP="0019192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1C579F" w14:textId="77777777" w:rsidR="000504D8" w:rsidRPr="00477A34" w:rsidRDefault="000504D8" w:rsidP="0019192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</w:p>
        </w:tc>
      </w:tr>
      <w:tr w:rsidR="000504D8" w:rsidRPr="00477A34" w14:paraId="243A551C" w14:textId="77777777" w:rsidTr="0019192B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F74ECD" w14:textId="77777777" w:rsidR="000504D8" w:rsidRPr="00477A34" w:rsidRDefault="000504D8" w:rsidP="0019192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96C6E5" w14:textId="77777777" w:rsidR="000504D8" w:rsidRPr="00477A34" w:rsidRDefault="000504D8" w:rsidP="0019192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Сурчин</w:t>
            </w:r>
            <w:proofErr w:type="spellEnd"/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Добановци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59106A" w14:textId="77777777" w:rsidR="000504D8" w:rsidRPr="00477A34" w:rsidRDefault="000504D8" w:rsidP="0019192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D78874" w14:textId="77777777" w:rsidR="000504D8" w:rsidRPr="00477A34" w:rsidRDefault="000504D8" w:rsidP="0019192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9A8ABA" w14:textId="77777777" w:rsidR="000504D8" w:rsidRPr="00477A34" w:rsidRDefault="000504D8" w:rsidP="0019192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C8F171" w14:textId="77777777" w:rsidR="000504D8" w:rsidRPr="00477A34" w:rsidRDefault="000504D8" w:rsidP="0019192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E336DF" w14:textId="77777777" w:rsidR="000504D8" w:rsidRPr="00477A34" w:rsidRDefault="000504D8" w:rsidP="0019192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BCD30A" w14:textId="77777777" w:rsidR="000504D8" w:rsidRPr="00477A34" w:rsidRDefault="000504D8" w:rsidP="0019192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F91228" w14:textId="77777777" w:rsidR="000504D8" w:rsidRPr="00477A34" w:rsidRDefault="000504D8" w:rsidP="0019192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</w:p>
        </w:tc>
      </w:tr>
      <w:tr w:rsidR="000504D8" w:rsidRPr="00477A34" w14:paraId="617E1E15" w14:textId="77777777" w:rsidTr="0019192B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DFDF12" w14:textId="77777777" w:rsidR="000504D8" w:rsidRPr="00477A34" w:rsidRDefault="000504D8" w:rsidP="0019192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7DB5D1" w14:textId="77777777" w:rsidR="000504D8" w:rsidRPr="00477A34" w:rsidRDefault="000504D8" w:rsidP="0019192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Победник</w:t>
            </w:r>
            <w:proofErr w:type="spellEnd"/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011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B4EB90" w14:textId="77777777" w:rsidR="000504D8" w:rsidRPr="00477A34" w:rsidRDefault="000504D8" w:rsidP="0019192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BDEEF1" w14:textId="77777777" w:rsidR="000504D8" w:rsidRPr="00477A34" w:rsidRDefault="000504D8" w:rsidP="0019192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848884" w14:textId="77777777" w:rsidR="000504D8" w:rsidRPr="00477A34" w:rsidRDefault="000504D8" w:rsidP="0019192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75F842" w14:textId="77777777" w:rsidR="000504D8" w:rsidRPr="00477A34" w:rsidRDefault="000504D8" w:rsidP="0019192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C1E0AE" w14:textId="77777777" w:rsidR="000504D8" w:rsidRPr="00477A34" w:rsidRDefault="000504D8" w:rsidP="0019192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D551D8" w14:textId="77777777" w:rsidR="000504D8" w:rsidRPr="00477A34" w:rsidRDefault="000504D8" w:rsidP="0019192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B1B51E" w14:textId="77777777" w:rsidR="000504D8" w:rsidRPr="00477A34" w:rsidRDefault="000504D8" w:rsidP="0019192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</w:p>
        </w:tc>
      </w:tr>
    </w:tbl>
    <w:p w14:paraId="3E54F1D5" w14:textId="77777777" w:rsidR="000504D8" w:rsidRPr="00477A34" w:rsidRDefault="000504D8" w:rsidP="000504D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0504D8" w:rsidRPr="00477A34" w14:paraId="13D0900E" w14:textId="77777777" w:rsidTr="0019192B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BCE48ED" w14:textId="77777777" w:rsidR="000504D8" w:rsidRPr="00477A34" w:rsidRDefault="000504D8" w:rsidP="0019192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77A3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2. </w:t>
            </w:r>
            <w:proofErr w:type="spellStart"/>
            <w:r w:rsidRPr="00477A3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коло</w:t>
            </w:r>
            <w:proofErr w:type="spellEnd"/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 2025-10-18</w:t>
            </w:r>
          </w:p>
        </w:tc>
      </w:tr>
      <w:tr w:rsidR="000504D8" w:rsidRPr="00477A34" w14:paraId="6846CA73" w14:textId="77777777" w:rsidTr="0019192B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3332867" w14:textId="77777777" w:rsidR="000504D8" w:rsidRPr="00477A34" w:rsidRDefault="000504D8" w:rsidP="0019192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99527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CA1BD8E" w14:textId="77777777" w:rsidR="000504D8" w:rsidRPr="00477A34" w:rsidRDefault="000504D8" w:rsidP="0019192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77A3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477A3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Умка</w:t>
            </w:r>
            <w:proofErr w:type="spellEnd"/>
            <w:r w:rsidRPr="00477A3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proofErr w:type="gramStart"/>
            <w:r w:rsidRPr="00477A3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Џез</w:t>
            </w:r>
            <w:proofErr w:type="spellEnd"/>
            <w:r w:rsidRPr="00477A3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</w:t>
            </w:r>
            <w:proofErr w:type="gramEnd"/>
            <w:r w:rsidRPr="00477A3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477A3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Еко</w:t>
            </w:r>
            <w:proofErr w:type="spellEnd"/>
            <w:r w:rsidRPr="00477A3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477A3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Спорт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3F1A4AA" w14:textId="77777777" w:rsidR="000504D8" w:rsidRPr="00477A34" w:rsidRDefault="000504D8" w:rsidP="0019192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</w:p>
        </w:tc>
      </w:tr>
      <w:tr w:rsidR="000504D8" w:rsidRPr="00477A34" w14:paraId="4E9EAF11" w14:textId="77777777" w:rsidTr="0019192B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ED17C8F" w14:textId="77777777" w:rsidR="000504D8" w:rsidRPr="00477A34" w:rsidRDefault="000504D8" w:rsidP="0019192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99528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5A47189" w14:textId="77777777" w:rsidR="000504D8" w:rsidRPr="00477A34" w:rsidRDefault="000504D8" w:rsidP="0019192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77A3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proofErr w:type="gramStart"/>
            <w:r w:rsidRPr="00477A3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Рас</w:t>
            </w:r>
            <w:proofErr w:type="spellEnd"/>
            <w:r w:rsidRPr="00477A3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</w:t>
            </w:r>
            <w:proofErr w:type="gramEnd"/>
            <w:r w:rsidRPr="00477A3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ШКК </w:t>
            </w:r>
            <w:proofErr w:type="spellStart"/>
            <w:r w:rsidRPr="00477A3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Звездара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0A46AB6" w14:textId="77777777" w:rsidR="000504D8" w:rsidRPr="00477A34" w:rsidRDefault="000504D8" w:rsidP="0019192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</w:p>
        </w:tc>
      </w:tr>
      <w:tr w:rsidR="000504D8" w:rsidRPr="00477A34" w14:paraId="5C13544A" w14:textId="77777777" w:rsidTr="0019192B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8AF0F0B" w14:textId="77777777" w:rsidR="000504D8" w:rsidRPr="00477A34" w:rsidRDefault="000504D8" w:rsidP="0019192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99529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EE0FA1B" w14:textId="77777777" w:rsidR="000504D8" w:rsidRPr="00477A34" w:rsidRDefault="000504D8" w:rsidP="0019192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77A3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477A3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Мондо</w:t>
            </w:r>
            <w:proofErr w:type="spellEnd"/>
            <w:r w:rsidRPr="00477A3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proofErr w:type="gramStart"/>
            <w:r w:rsidRPr="00477A3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Баскет</w:t>
            </w:r>
            <w:proofErr w:type="spellEnd"/>
            <w:r w:rsidRPr="00477A3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</w:t>
            </w:r>
            <w:proofErr w:type="gramEnd"/>
            <w:r w:rsidRPr="00477A3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477A3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Беостyле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7E7A0E0" w14:textId="77777777" w:rsidR="000504D8" w:rsidRPr="00477A34" w:rsidRDefault="000504D8" w:rsidP="0019192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</w:p>
        </w:tc>
      </w:tr>
      <w:tr w:rsidR="000504D8" w:rsidRPr="00477A34" w14:paraId="59236E20" w14:textId="77777777" w:rsidTr="0019192B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C958D72" w14:textId="77777777" w:rsidR="000504D8" w:rsidRPr="00477A34" w:rsidRDefault="000504D8" w:rsidP="0019192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99530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0604434" w14:textId="77777777" w:rsidR="000504D8" w:rsidRPr="00477A34" w:rsidRDefault="000504D8" w:rsidP="0019192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77A3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477A3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Сурчин</w:t>
            </w:r>
            <w:proofErr w:type="spellEnd"/>
            <w:r w:rsidRPr="00477A3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proofErr w:type="gramStart"/>
            <w:r w:rsidRPr="00477A3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Добановци</w:t>
            </w:r>
            <w:proofErr w:type="spellEnd"/>
            <w:r w:rsidRPr="00477A3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</w:t>
            </w:r>
            <w:proofErr w:type="gramEnd"/>
            <w:r w:rsidRPr="00477A3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477A3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Гроцка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825470C" w14:textId="77777777" w:rsidR="000504D8" w:rsidRPr="00477A34" w:rsidRDefault="000504D8" w:rsidP="0019192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</w:p>
        </w:tc>
      </w:tr>
      <w:tr w:rsidR="000504D8" w:rsidRPr="00477A34" w14:paraId="20ECC035" w14:textId="77777777" w:rsidTr="0019192B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F44A880" w14:textId="77777777" w:rsidR="000504D8" w:rsidRPr="00477A34" w:rsidRDefault="000504D8" w:rsidP="0019192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99531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8011F66" w14:textId="77777777" w:rsidR="000504D8" w:rsidRPr="00477A34" w:rsidRDefault="000504D8" w:rsidP="0019192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77A3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477A3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Победник</w:t>
            </w:r>
            <w:proofErr w:type="spellEnd"/>
            <w:r w:rsidRPr="00477A3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gramStart"/>
            <w:r w:rsidRPr="00477A3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011 :</w:t>
            </w:r>
            <w:proofErr w:type="gramEnd"/>
            <w:r w:rsidRPr="00477A3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477A3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Церак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E1E7148" w14:textId="77777777" w:rsidR="000504D8" w:rsidRPr="00477A34" w:rsidRDefault="000504D8" w:rsidP="0019192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</w:p>
        </w:tc>
      </w:tr>
      <w:tr w:rsidR="000504D8" w:rsidRPr="00477A34" w14:paraId="69747FA2" w14:textId="77777777" w:rsidTr="0019192B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5967E35" w14:textId="77777777" w:rsidR="000504D8" w:rsidRPr="00477A34" w:rsidRDefault="000504D8" w:rsidP="0019192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77A3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477A3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Гро-Баскет</w:t>
            </w:r>
            <w:proofErr w:type="spellEnd"/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 - </w:t>
            </w:r>
            <w:proofErr w:type="spellStart"/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слободна</w:t>
            </w:r>
            <w:proofErr w:type="spellEnd"/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477A3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екипа</w:t>
            </w:r>
            <w:proofErr w:type="spellEnd"/>
          </w:p>
        </w:tc>
      </w:tr>
    </w:tbl>
    <w:p w14:paraId="35515586" w14:textId="77777777" w:rsidR="000504D8" w:rsidRDefault="000504D8" w:rsidP="000504D8">
      <w:pPr>
        <w:spacing w:after="0" w:line="240" w:lineRule="auto"/>
        <w:rPr>
          <w:rFonts w:ascii="Tahoma" w:eastAsia="Times New Roman" w:hAnsi="Tahoma" w:cs="Tahoma"/>
          <w:b/>
          <w:sz w:val="18"/>
          <w:szCs w:val="18"/>
          <w:u w:val="single"/>
          <w:lang w:val="sr-Latn-CS"/>
        </w:rPr>
      </w:pPr>
      <w:r w:rsidRPr="00477A34">
        <w:rPr>
          <w:rFonts w:ascii="Verdana" w:eastAsia="Times New Roman" w:hAnsi="Verdana" w:cs="Times New Roman"/>
          <w:color w:val="000000"/>
          <w:kern w:val="0"/>
          <w:sz w:val="15"/>
          <w:szCs w:val="15"/>
          <w14:ligatures w14:val="none"/>
        </w:rPr>
        <w:br/>
      </w:r>
    </w:p>
    <w:p w14:paraId="5B2365B2" w14:textId="77777777" w:rsidR="000504D8" w:rsidRDefault="000504D8" w:rsidP="000504D8">
      <w:pPr>
        <w:spacing w:after="0" w:line="240" w:lineRule="auto"/>
        <w:rPr>
          <w:rFonts w:ascii="Tahoma" w:eastAsia="Times New Roman" w:hAnsi="Tahoma" w:cs="Tahoma"/>
          <w:b/>
          <w:sz w:val="18"/>
          <w:szCs w:val="18"/>
          <w:u w:val="single"/>
          <w:lang w:val="sr-Latn-CS"/>
        </w:rPr>
      </w:pPr>
    </w:p>
    <w:p w14:paraId="61AFA20D" w14:textId="77777777" w:rsidR="000504D8" w:rsidRDefault="000504D8" w:rsidP="000504D8">
      <w:pPr>
        <w:spacing w:after="0" w:line="240" w:lineRule="auto"/>
        <w:rPr>
          <w:rFonts w:ascii="Tahoma" w:eastAsia="Times New Roman" w:hAnsi="Tahoma" w:cs="Tahoma"/>
          <w:b/>
          <w:sz w:val="18"/>
          <w:szCs w:val="18"/>
          <w:u w:val="single"/>
          <w:lang w:val="sr-Latn-CS"/>
        </w:rPr>
      </w:pPr>
    </w:p>
    <w:p w14:paraId="5FB7980C" w14:textId="77777777" w:rsidR="000504D8" w:rsidRDefault="000504D8" w:rsidP="000504D8">
      <w:pPr>
        <w:spacing w:after="0" w:line="240" w:lineRule="auto"/>
        <w:rPr>
          <w:rFonts w:ascii="Tahoma" w:eastAsia="Times New Roman" w:hAnsi="Tahoma" w:cs="Tahoma"/>
          <w:b/>
          <w:sz w:val="18"/>
          <w:szCs w:val="18"/>
          <w:u w:val="single"/>
          <w:lang w:val="sr-Latn-CS"/>
        </w:rPr>
      </w:pPr>
    </w:p>
    <w:p w14:paraId="3AECA836" w14:textId="77777777" w:rsidR="000504D8" w:rsidRDefault="000504D8" w:rsidP="000504D8">
      <w:pPr>
        <w:spacing w:after="0" w:line="240" w:lineRule="auto"/>
        <w:rPr>
          <w:rFonts w:ascii="Tahoma" w:eastAsia="Times New Roman" w:hAnsi="Tahoma" w:cs="Tahoma"/>
          <w:b/>
          <w:sz w:val="18"/>
          <w:szCs w:val="18"/>
          <w:u w:val="single"/>
          <w:lang w:val="sr-Latn-CS"/>
        </w:rPr>
      </w:pPr>
    </w:p>
    <w:p w14:paraId="60385C1B" w14:textId="77777777" w:rsidR="000504D8" w:rsidRDefault="000504D8" w:rsidP="000504D8">
      <w:pPr>
        <w:spacing w:after="0" w:line="240" w:lineRule="auto"/>
        <w:rPr>
          <w:rFonts w:ascii="Tahoma" w:eastAsia="Times New Roman" w:hAnsi="Tahoma" w:cs="Tahoma"/>
          <w:b/>
          <w:sz w:val="18"/>
          <w:szCs w:val="18"/>
          <w:u w:val="single"/>
          <w:lang w:val="sr-Latn-CS"/>
        </w:rPr>
      </w:pPr>
    </w:p>
    <w:p w14:paraId="563BDD89" w14:textId="77777777" w:rsidR="000504D8" w:rsidRPr="00AE5675" w:rsidRDefault="000504D8" w:rsidP="000504D8">
      <w:pPr>
        <w:spacing w:after="0" w:line="240" w:lineRule="auto"/>
        <w:rPr>
          <w:rFonts w:ascii="Tahoma" w:eastAsia="Times New Roman" w:hAnsi="Tahoma" w:cs="Tahoma"/>
          <w:b/>
          <w:sz w:val="18"/>
          <w:szCs w:val="18"/>
          <w:u w:val="single"/>
          <w:lang w:val="sr-Latn-CS"/>
        </w:rPr>
      </w:pPr>
      <w:r w:rsidRPr="00823EB2">
        <w:rPr>
          <w:rFonts w:ascii="Tahoma" w:eastAsia="Times New Roman" w:hAnsi="Tahoma" w:cs="Tahoma"/>
          <w:b/>
          <w:sz w:val="18"/>
          <w:szCs w:val="18"/>
          <w:u w:val="single"/>
          <w:lang w:val="sr-Latn-CS"/>
        </w:rPr>
        <w:lastRenderedPageBreak/>
        <w:t>В А Ж Н О:</w:t>
      </w:r>
    </w:p>
    <w:p w14:paraId="51AEAE5B" w14:textId="77777777" w:rsidR="000504D8" w:rsidRPr="00823EB2" w:rsidRDefault="000504D8" w:rsidP="000504D8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es-ES"/>
        </w:rPr>
      </w:pPr>
    </w:p>
    <w:p w14:paraId="3563ADE1" w14:textId="77777777" w:rsidR="000504D8" w:rsidRPr="00823EB2" w:rsidRDefault="000504D8" w:rsidP="000504D8">
      <w:pPr>
        <w:spacing w:after="0" w:line="240" w:lineRule="auto"/>
        <w:ind w:left="360"/>
        <w:jc w:val="both"/>
        <w:rPr>
          <w:rFonts w:ascii="Tahoma" w:eastAsia="Times New Roman" w:hAnsi="Tahoma" w:cs="Tahoma"/>
          <w:b/>
          <w:color w:val="FF0000"/>
          <w:sz w:val="18"/>
          <w:szCs w:val="18"/>
          <w:lang w:val="es-ES"/>
        </w:rPr>
      </w:pPr>
    </w:p>
    <w:p w14:paraId="4C125BE4" w14:textId="77777777" w:rsidR="000504D8" w:rsidRPr="00823EB2" w:rsidRDefault="000504D8" w:rsidP="000504D8">
      <w:pPr>
        <w:numPr>
          <w:ilvl w:val="0"/>
          <w:numId w:val="2"/>
        </w:numPr>
        <w:spacing w:after="0" w:line="240" w:lineRule="auto"/>
        <w:jc w:val="both"/>
        <w:rPr>
          <w:rFonts w:ascii="Tahoma" w:eastAsia="Times New Roman" w:hAnsi="Tahoma" w:cs="Tahoma"/>
          <w:b/>
          <w:sz w:val="18"/>
          <w:szCs w:val="18"/>
          <w:lang w:val="pl-PL"/>
        </w:rPr>
      </w:pPr>
      <w:r w:rsidRPr="00823EB2">
        <w:rPr>
          <w:rFonts w:ascii="Tahoma" w:eastAsia="Times New Roman" w:hAnsi="Tahoma" w:cs="Tahoma"/>
          <w:b/>
          <w:sz w:val="18"/>
          <w:szCs w:val="18"/>
          <w:lang w:val="pl-PL"/>
        </w:rPr>
        <w:t>Делегати су обавезни да пре почетка утакмице установе да ли су ТЕХ</w:t>
      </w:r>
      <w:r w:rsidRPr="00823EB2">
        <w:rPr>
          <w:rFonts w:ascii="Tahoma" w:eastAsia="Times New Roman" w:hAnsi="Tahoma" w:cs="Tahoma"/>
          <w:b/>
          <w:sz w:val="18"/>
          <w:szCs w:val="18"/>
          <w:lang w:val="sr-Cyrl-RS"/>
        </w:rPr>
        <w:t>Н</w:t>
      </w:r>
      <w:r w:rsidRPr="00823EB2">
        <w:rPr>
          <w:rFonts w:ascii="Tahoma" w:eastAsia="Times New Roman" w:hAnsi="Tahoma" w:cs="Tahoma"/>
          <w:b/>
          <w:sz w:val="18"/>
          <w:szCs w:val="18"/>
          <w:lang w:val="pl-PL"/>
        </w:rPr>
        <w:t xml:space="preserve">ИЧКИ НОРМАТИВИ који су регулисани </w:t>
      </w:r>
      <w:proofErr w:type="spellStart"/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>члановима</w:t>
      </w:r>
      <w:proofErr w:type="spellEnd"/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11. </w:t>
      </w:r>
      <w:proofErr w:type="spellStart"/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>до</w:t>
      </w:r>
      <w:proofErr w:type="spellEnd"/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21. </w:t>
      </w:r>
      <w:proofErr w:type="spellStart"/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>Пропозиција</w:t>
      </w:r>
      <w:proofErr w:type="spellEnd"/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>такмичења</w:t>
      </w:r>
      <w:proofErr w:type="spellEnd"/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r>
        <w:rPr>
          <w:rFonts w:ascii="Tahoma" w:eastAsia="Times New Roman" w:hAnsi="Tahoma" w:cs="Tahoma"/>
          <w:b/>
          <w:bCs/>
          <w:sz w:val="18"/>
          <w:szCs w:val="18"/>
          <w:lang w:val="sr-Cyrl-CS"/>
        </w:rPr>
        <w:t>2</w:t>
      </w:r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>М</w:t>
      </w:r>
      <w:r w:rsidRPr="00823EB2">
        <w:rPr>
          <w:rFonts w:ascii="Tahoma" w:eastAsia="Times New Roman" w:hAnsi="Tahoma" w:cs="Tahoma"/>
          <w:b/>
          <w:bCs/>
          <w:sz w:val="18"/>
          <w:szCs w:val="18"/>
          <w:lang w:val="sr-Cyrl-RS"/>
        </w:rPr>
        <w:t>Р</w:t>
      </w:r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Л </w:t>
      </w:r>
      <w:proofErr w:type="spellStart"/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>испоштовани</w:t>
      </w:r>
      <w:proofErr w:type="spellEnd"/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, </w:t>
      </w:r>
      <w:proofErr w:type="spellStart"/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>захтевају</w:t>
      </w:r>
      <w:proofErr w:type="spellEnd"/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>стриктно</w:t>
      </w:r>
      <w:proofErr w:type="spellEnd"/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>поштовање</w:t>
      </w:r>
      <w:proofErr w:type="spellEnd"/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>истих</w:t>
      </w:r>
      <w:proofErr w:type="spellEnd"/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>,</w:t>
      </w:r>
      <w:r w:rsidRPr="00823EB2">
        <w:rPr>
          <w:rFonts w:ascii="Tahoma" w:eastAsia="Times New Roman" w:hAnsi="Tahoma" w:cs="Tahoma"/>
          <w:b/>
          <w:bCs/>
          <w:sz w:val="18"/>
          <w:szCs w:val="18"/>
          <w:lang w:val="sr-Cyrl-CS"/>
        </w:rPr>
        <w:t xml:space="preserve"> </w:t>
      </w:r>
      <w:proofErr w:type="spellStart"/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>те</w:t>
      </w:r>
      <w:proofErr w:type="spellEnd"/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>да</w:t>
      </w:r>
      <w:proofErr w:type="spellEnd"/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>уочене</w:t>
      </w:r>
      <w:proofErr w:type="spellEnd"/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>пропусте</w:t>
      </w:r>
      <w:proofErr w:type="spellEnd"/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и </w:t>
      </w:r>
      <w:proofErr w:type="spellStart"/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>запажања</w:t>
      </w:r>
      <w:proofErr w:type="spellEnd"/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>констатују</w:t>
      </w:r>
      <w:proofErr w:type="spellEnd"/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у </w:t>
      </w:r>
      <w:proofErr w:type="spellStart"/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>Делегатском</w:t>
      </w:r>
      <w:proofErr w:type="spellEnd"/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>извештају</w:t>
      </w:r>
      <w:proofErr w:type="spellEnd"/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>са</w:t>
      </w:r>
      <w:proofErr w:type="spellEnd"/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>утакмице</w:t>
      </w:r>
      <w:proofErr w:type="spellEnd"/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>.</w:t>
      </w:r>
      <w:r w:rsidRPr="00823EB2">
        <w:rPr>
          <w:rFonts w:ascii="Tahoma" w:eastAsia="Times New Roman" w:hAnsi="Tahoma" w:cs="Tahoma"/>
          <w:b/>
          <w:bCs/>
          <w:sz w:val="18"/>
          <w:szCs w:val="18"/>
          <w:lang w:val="sr-Cyrl-RS"/>
        </w:rPr>
        <w:t xml:space="preserve"> Такође су обавезни да се стриктно придржавају чланова који регулишу права наступа играча и тренера.</w:t>
      </w:r>
    </w:p>
    <w:p w14:paraId="775C1AC8" w14:textId="77777777" w:rsidR="000504D8" w:rsidRDefault="000504D8" w:rsidP="000504D8">
      <w:pPr>
        <w:spacing w:after="0" w:line="240" w:lineRule="auto"/>
        <w:ind w:left="720"/>
        <w:rPr>
          <w:rFonts w:ascii="Tahoma" w:eastAsia="Times New Roman" w:hAnsi="Tahoma" w:cs="Tahoma"/>
          <w:b/>
          <w:sz w:val="18"/>
          <w:szCs w:val="18"/>
          <w:lang w:val="pl-PL"/>
        </w:rPr>
      </w:pPr>
    </w:p>
    <w:p w14:paraId="237C6C82" w14:textId="77777777" w:rsidR="000504D8" w:rsidRPr="00823EB2" w:rsidRDefault="000504D8" w:rsidP="000504D8">
      <w:pPr>
        <w:spacing w:after="0" w:line="240" w:lineRule="auto"/>
        <w:ind w:left="720"/>
        <w:rPr>
          <w:rFonts w:ascii="Tahoma" w:eastAsia="Times New Roman" w:hAnsi="Tahoma" w:cs="Tahoma"/>
          <w:b/>
          <w:sz w:val="18"/>
          <w:szCs w:val="18"/>
          <w:lang w:val="pl-PL"/>
        </w:rPr>
      </w:pPr>
    </w:p>
    <w:p w14:paraId="775B88D2" w14:textId="77777777" w:rsidR="000504D8" w:rsidRPr="00823EB2" w:rsidRDefault="000504D8" w:rsidP="000504D8">
      <w:pPr>
        <w:numPr>
          <w:ilvl w:val="0"/>
          <w:numId w:val="2"/>
        </w:numPr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u w:val="single"/>
          <w:lang w:val="sr-Cyrl-RS"/>
        </w:rPr>
      </w:pPr>
      <w:r w:rsidRPr="00823EB2">
        <w:rPr>
          <w:rFonts w:ascii="Tahoma" w:eastAsia="Times New Roman" w:hAnsi="Tahoma" w:cs="Tahoma"/>
          <w:b/>
          <w:sz w:val="18"/>
          <w:szCs w:val="18"/>
          <w:lang w:val="sr-Cyrl-RS"/>
        </w:rPr>
        <w:t>Делегати су у обавези да, поред уобичајеног делегатског извештаја који достављају у канцеларију КСБ до понедељка, однос</w:t>
      </w:r>
      <w:r w:rsidRPr="00823EB2">
        <w:rPr>
          <w:rFonts w:ascii="Tahoma" w:eastAsia="Times New Roman" w:hAnsi="Tahoma" w:cs="Tahoma"/>
          <w:b/>
          <w:sz w:val="18"/>
          <w:szCs w:val="18"/>
          <w:lang w:val="sr-Latn-RS"/>
        </w:rPr>
        <w:t>но</w:t>
      </w:r>
      <w:r w:rsidRPr="00823EB2">
        <w:rPr>
          <w:rFonts w:ascii="Tahoma" w:eastAsia="Times New Roman" w:hAnsi="Tahoma" w:cs="Tahoma"/>
          <w:b/>
          <w:sz w:val="18"/>
          <w:szCs w:val="18"/>
          <w:lang w:val="sr-Cyrl-RS"/>
        </w:rPr>
        <w:t xml:space="preserve"> првог следећег радног дана за утакмице које се играју током недеље, попуне и образац извештај делегата о суђењу и исти доставе у року од 2 дана од одигране утакмице Комесару такмичења</w:t>
      </w:r>
      <w:r w:rsidRPr="00823EB2">
        <w:rPr>
          <w:rFonts w:ascii="Tahoma" w:eastAsia="Times New Roman" w:hAnsi="Tahoma" w:cs="Tahoma"/>
          <w:b/>
          <w:sz w:val="18"/>
          <w:szCs w:val="18"/>
          <w:lang w:val="sr-Latn-RS"/>
        </w:rPr>
        <w:t xml:space="preserve"> на е-маил kontrolaksb1@gmail.com</w:t>
      </w:r>
      <w:r w:rsidRPr="00823EB2">
        <w:rPr>
          <w:rFonts w:ascii="Tahoma" w:eastAsia="Times New Roman" w:hAnsi="Tahoma" w:cs="Tahoma"/>
          <w:b/>
          <w:sz w:val="18"/>
          <w:szCs w:val="18"/>
          <w:lang w:val="sr-Cyrl-RS"/>
        </w:rPr>
        <w:t>, као и првом и другом судији путем мејла.</w:t>
      </w:r>
    </w:p>
    <w:p w14:paraId="0D9CD914" w14:textId="77777777" w:rsidR="000504D8" w:rsidRPr="00823EB2" w:rsidRDefault="000504D8" w:rsidP="000504D8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u w:val="single"/>
          <w:lang w:val="sr-Cyrl-RS"/>
        </w:rPr>
      </w:pPr>
    </w:p>
    <w:p w14:paraId="5540803F" w14:textId="77777777" w:rsidR="000504D8" w:rsidRPr="00823EB2" w:rsidRDefault="000504D8" w:rsidP="000504D8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u w:val="single"/>
          <w:lang w:val="es-ES"/>
        </w:rPr>
      </w:pPr>
    </w:p>
    <w:p w14:paraId="2684E2A1" w14:textId="77777777" w:rsidR="000504D8" w:rsidRPr="00823EB2" w:rsidRDefault="000504D8" w:rsidP="000504D8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u w:val="single"/>
          <w:lang w:val="es-ES"/>
        </w:rPr>
      </w:pPr>
      <w:r w:rsidRPr="00823EB2">
        <w:rPr>
          <w:rFonts w:ascii="Tahoma" w:eastAsia="Times New Roman" w:hAnsi="Tahoma" w:cs="Tahoma"/>
          <w:b/>
          <w:color w:val="000000"/>
          <w:sz w:val="18"/>
          <w:szCs w:val="18"/>
          <w:u w:val="single"/>
          <w:lang w:val="es-ES"/>
        </w:rPr>
        <w:t>ВАЖНЕ НАПОМЕНЕ:</w:t>
      </w:r>
    </w:p>
    <w:p w14:paraId="52F709FD" w14:textId="77777777" w:rsidR="000504D8" w:rsidRPr="00823EB2" w:rsidRDefault="000504D8" w:rsidP="000504D8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es-ES"/>
        </w:rPr>
      </w:pPr>
    </w:p>
    <w:p w14:paraId="6A46FE08" w14:textId="77777777" w:rsidR="000504D8" w:rsidRPr="00823EB2" w:rsidRDefault="000504D8" w:rsidP="000504D8">
      <w:pPr>
        <w:spacing w:after="0" w:line="240" w:lineRule="auto"/>
        <w:jc w:val="both"/>
        <w:rPr>
          <w:rFonts w:ascii="Tahoma" w:eastAsia="Times New Roman" w:hAnsi="Tahoma" w:cs="Tahoma"/>
          <w:b/>
          <w:bCs/>
          <w:i/>
          <w:sz w:val="18"/>
          <w:szCs w:val="18"/>
          <w:lang w:val="pl-PL"/>
        </w:rPr>
      </w:pPr>
      <w:r w:rsidRPr="00823EB2">
        <w:rPr>
          <w:rFonts w:ascii="Tahoma" w:eastAsia="Times New Roman" w:hAnsi="Tahoma" w:cs="Tahoma"/>
          <w:b/>
          <w:bCs/>
          <w:i/>
          <w:sz w:val="18"/>
          <w:szCs w:val="18"/>
          <w:lang w:val="sr-Cyrl-RS"/>
        </w:rPr>
        <w:t>а</w:t>
      </w:r>
      <w:r w:rsidRPr="00823EB2">
        <w:rPr>
          <w:rFonts w:ascii="Tahoma" w:eastAsia="Times New Roman" w:hAnsi="Tahoma" w:cs="Tahoma"/>
          <w:b/>
          <w:bCs/>
          <w:i/>
          <w:sz w:val="18"/>
          <w:szCs w:val="18"/>
          <w:lang w:val="pl-PL"/>
        </w:rPr>
        <w:t>) Обавезе службених лица:</w:t>
      </w:r>
    </w:p>
    <w:p w14:paraId="408C71EA" w14:textId="77777777" w:rsidR="000504D8" w:rsidRPr="00823EB2" w:rsidRDefault="000504D8" w:rsidP="000504D8">
      <w:pPr>
        <w:spacing w:after="0" w:line="240" w:lineRule="auto"/>
        <w:jc w:val="both"/>
        <w:rPr>
          <w:rFonts w:ascii="Tahoma" w:eastAsia="Times New Roman" w:hAnsi="Tahoma" w:cs="Tahoma"/>
          <w:b/>
          <w:bCs/>
          <w:i/>
          <w:sz w:val="18"/>
          <w:szCs w:val="18"/>
          <w:lang w:val="pl-PL"/>
        </w:rPr>
      </w:pPr>
    </w:p>
    <w:p w14:paraId="66FB0542" w14:textId="77777777" w:rsidR="000504D8" w:rsidRPr="00823EB2" w:rsidRDefault="000504D8" w:rsidP="000504D8">
      <w:pPr>
        <w:numPr>
          <w:ilvl w:val="0"/>
          <w:numId w:val="3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val="sr-Latn-CS"/>
        </w:rPr>
      </w:pPr>
      <w:r w:rsidRPr="00823EB2">
        <w:rPr>
          <w:rFonts w:ascii="Tahoma" w:eastAsia="Times New Roman" w:hAnsi="Tahoma" w:cs="Tahoma"/>
          <w:b/>
          <w:color w:val="000000"/>
          <w:sz w:val="18"/>
          <w:szCs w:val="18"/>
          <w:lang w:val="sr-Latn-CS"/>
        </w:rPr>
        <w:t>Службена лица</w:t>
      </w:r>
      <w:r w:rsidRPr="00823EB2">
        <w:rPr>
          <w:rFonts w:ascii="Tahoma" w:eastAsia="Times New Roman" w:hAnsi="Tahoma" w:cs="Tahoma"/>
          <w:color w:val="000000"/>
          <w:sz w:val="18"/>
          <w:szCs w:val="18"/>
          <w:lang w:val="sr-Latn-CS"/>
        </w:rPr>
        <w:t xml:space="preserve"> су дужна  да у место одигравања утакмице стигну </w:t>
      </w:r>
      <w:r w:rsidRPr="00823EB2">
        <w:rPr>
          <w:rFonts w:ascii="Tahoma" w:eastAsia="Times New Roman" w:hAnsi="Tahoma" w:cs="Tahoma"/>
          <w:b/>
          <w:i/>
          <w:color w:val="000000"/>
          <w:sz w:val="18"/>
          <w:szCs w:val="18"/>
          <w:lang w:val="sr-Latn-CS"/>
        </w:rPr>
        <w:t>најкасније 90 минута</w:t>
      </w:r>
      <w:r w:rsidRPr="00823EB2">
        <w:rPr>
          <w:rFonts w:ascii="Tahoma" w:eastAsia="Times New Roman" w:hAnsi="Tahoma" w:cs="Tahoma"/>
          <w:i/>
          <w:color w:val="000000"/>
          <w:sz w:val="18"/>
          <w:szCs w:val="18"/>
          <w:u w:val="single"/>
          <w:lang w:val="sr-Latn-CS"/>
        </w:rPr>
        <w:t>,</w:t>
      </w:r>
      <w:r w:rsidRPr="00823EB2">
        <w:rPr>
          <w:rFonts w:ascii="Tahoma" w:eastAsia="Times New Roman" w:hAnsi="Tahoma" w:cs="Tahoma"/>
          <w:color w:val="000000"/>
          <w:sz w:val="18"/>
          <w:szCs w:val="18"/>
          <w:lang w:val="sr-Latn-CS"/>
        </w:rPr>
        <w:t xml:space="preserve"> те да у дворани буду</w:t>
      </w:r>
      <w:r w:rsidRPr="00823EB2">
        <w:rPr>
          <w:rFonts w:ascii="Tahoma" w:eastAsia="Times New Roman" w:hAnsi="Tahoma" w:cs="Tahoma"/>
          <w:b/>
          <w:color w:val="000000"/>
          <w:sz w:val="18"/>
          <w:szCs w:val="18"/>
          <w:lang w:val="sr-Latn-CS"/>
        </w:rPr>
        <w:t xml:space="preserve"> </w:t>
      </w:r>
      <w:r w:rsidRPr="00823EB2">
        <w:rPr>
          <w:rFonts w:ascii="Tahoma" w:eastAsia="Times New Roman" w:hAnsi="Tahoma" w:cs="Tahoma"/>
          <w:b/>
          <w:i/>
          <w:color w:val="000000"/>
          <w:sz w:val="18"/>
          <w:szCs w:val="18"/>
          <w:lang w:val="sr-Latn-CS"/>
        </w:rPr>
        <w:t>60 минута пре заказаног времена почетка утакмице</w:t>
      </w:r>
      <w:r w:rsidRPr="00823EB2">
        <w:rPr>
          <w:rFonts w:ascii="Tahoma" w:eastAsia="Times New Roman" w:hAnsi="Tahoma" w:cs="Tahoma"/>
          <w:i/>
          <w:color w:val="000000"/>
          <w:sz w:val="18"/>
          <w:szCs w:val="18"/>
          <w:lang w:val="sr-Latn-CS"/>
        </w:rPr>
        <w:t xml:space="preserve"> и</w:t>
      </w:r>
      <w:r w:rsidRPr="00823EB2">
        <w:rPr>
          <w:rFonts w:ascii="Tahoma" w:eastAsia="Times New Roman" w:hAnsi="Tahoma" w:cs="Tahoma"/>
          <w:color w:val="000000"/>
          <w:sz w:val="18"/>
          <w:szCs w:val="18"/>
          <w:lang w:val="sr-Latn-CS"/>
        </w:rPr>
        <w:t xml:space="preserve"> обавезна су да </w:t>
      </w:r>
      <w:r w:rsidRPr="00823EB2">
        <w:rPr>
          <w:rFonts w:ascii="Tahoma" w:eastAsia="Times New Roman" w:hAnsi="Tahoma" w:cs="Tahoma"/>
          <w:b/>
          <w:i/>
          <w:color w:val="000000"/>
          <w:sz w:val="18"/>
          <w:szCs w:val="18"/>
          <w:lang w:val="sr-Latn-CS"/>
        </w:rPr>
        <w:t>поштују кодекс понашања</w:t>
      </w:r>
      <w:r w:rsidRPr="00823EB2">
        <w:rPr>
          <w:rFonts w:ascii="Tahoma" w:eastAsia="Times New Roman" w:hAnsi="Tahoma" w:cs="Tahoma"/>
          <w:b/>
          <w:color w:val="000000"/>
          <w:sz w:val="18"/>
          <w:szCs w:val="18"/>
          <w:lang w:val="sr-Latn-CS"/>
        </w:rPr>
        <w:t xml:space="preserve"> </w:t>
      </w:r>
      <w:r w:rsidRPr="00823EB2">
        <w:rPr>
          <w:rFonts w:ascii="Tahoma" w:eastAsia="Times New Roman" w:hAnsi="Tahoma" w:cs="Tahoma"/>
          <w:color w:val="000000"/>
          <w:sz w:val="18"/>
          <w:szCs w:val="18"/>
          <w:lang w:val="sr-Latn-CS"/>
        </w:rPr>
        <w:t xml:space="preserve">и буду одевена </w:t>
      </w:r>
      <w:r w:rsidRPr="00823EB2">
        <w:rPr>
          <w:rFonts w:ascii="Tahoma" w:eastAsia="Times New Roman" w:hAnsi="Tahoma" w:cs="Tahoma"/>
          <w:sz w:val="18"/>
          <w:szCs w:val="18"/>
          <w:lang w:val="sr-Latn-CS"/>
        </w:rPr>
        <w:t xml:space="preserve">на одговарајући начин (сако, кравата, итд.).  </w:t>
      </w:r>
      <w:r w:rsidRPr="00823EB2">
        <w:rPr>
          <w:rFonts w:ascii="Tahoma" w:eastAsia="Times New Roman" w:hAnsi="Tahoma" w:cs="Tahoma"/>
          <w:i/>
          <w:sz w:val="18"/>
          <w:szCs w:val="18"/>
          <w:lang w:val="sr-Latn-CS"/>
        </w:rPr>
        <w:t>(Члан 33 и 39 Пропозиција такмичења)</w:t>
      </w:r>
    </w:p>
    <w:p w14:paraId="47059A5B" w14:textId="77777777" w:rsidR="000504D8" w:rsidRPr="00823EB2" w:rsidRDefault="000504D8" w:rsidP="000504D8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val="sr-Latn-CS"/>
        </w:rPr>
      </w:pPr>
    </w:p>
    <w:p w14:paraId="3CFF65AF" w14:textId="65351125" w:rsidR="000504D8" w:rsidRPr="00823EB2" w:rsidRDefault="000504D8" w:rsidP="000504D8">
      <w:pPr>
        <w:numPr>
          <w:ilvl w:val="0"/>
          <w:numId w:val="3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</w:pPr>
      <w:r w:rsidRPr="00823EB2"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  <w:t>Делегат свој извештај са утакмице и записник</w:t>
      </w:r>
      <w:r w:rsidRPr="00823EB2">
        <w:rPr>
          <w:rFonts w:ascii="Tahoma" w:eastAsia="Times New Roman" w:hAnsi="Tahoma" w:cs="Tahoma"/>
          <w:color w:val="000000"/>
          <w:sz w:val="18"/>
          <w:szCs w:val="18"/>
          <w:lang w:val="pl-PL"/>
        </w:rPr>
        <w:t xml:space="preserve"> </w:t>
      </w:r>
      <w:r w:rsidRPr="00823EB2"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  <w:t>доставља</w:t>
      </w:r>
      <w:r w:rsidRPr="00823EB2">
        <w:rPr>
          <w:rFonts w:ascii="Tahoma" w:eastAsia="Times New Roman" w:hAnsi="Tahoma" w:cs="Tahoma"/>
          <w:color w:val="000000"/>
          <w:sz w:val="18"/>
          <w:szCs w:val="18"/>
          <w:lang w:val="pl-PL"/>
        </w:rPr>
        <w:t xml:space="preserve"> </w:t>
      </w:r>
      <w:r w:rsidRPr="00823EB2"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  <w:t>Канцеларији КСБ</w:t>
      </w:r>
      <w:r w:rsidRPr="00823EB2">
        <w:rPr>
          <w:rFonts w:ascii="Tahoma" w:eastAsia="Times New Roman" w:hAnsi="Tahoma" w:cs="Tahoma"/>
          <w:color w:val="000000"/>
          <w:sz w:val="18"/>
          <w:szCs w:val="18"/>
          <w:lang w:val="pl-PL"/>
        </w:rPr>
        <w:t xml:space="preserve"> </w:t>
      </w:r>
      <w:r w:rsidRPr="00823EB2"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  <w:t>најкасније до</w:t>
      </w:r>
      <w:r w:rsidRPr="00823EB2">
        <w:rPr>
          <w:rFonts w:ascii="Tahoma" w:eastAsia="Times New Roman" w:hAnsi="Tahoma" w:cs="Tahoma"/>
          <w:color w:val="000000"/>
          <w:sz w:val="18"/>
          <w:szCs w:val="18"/>
          <w:lang w:val="pl-PL"/>
        </w:rPr>
        <w:t xml:space="preserve"> </w:t>
      </w:r>
      <w:r w:rsidRPr="00823EB2">
        <w:rPr>
          <w:rFonts w:ascii="Tahoma" w:eastAsia="Times New Roman" w:hAnsi="Tahoma" w:cs="Tahoma"/>
          <w:b/>
          <w:color w:val="000000"/>
          <w:sz w:val="18"/>
          <w:szCs w:val="18"/>
          <w:lang w:val="sr-Cyrl-RS"/>
        </w:rPr>
        <w:t>п</w:t>
      </w:r>
      <w:r w:rsidRPr="00823EB2"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  <w:t>онедељка до 10 часова</w:t>
      </w:r>
      <w:r w:rsidRPr="00823EB2">
        <w:rPr>
          <w:rFonts w:ascii="Tahoma" w:eastAsia="Times New Roman" w:hAnsi="Tahoma" w:cs="Tahoma"/>
          <w:color w:val="000000"/>
          <w:sz w:val="18"/>
          <w:szCs w:val="18"/>
          <w:lang w:val="pl-PL"/>
        </w:rPr>
        <w:t>, за утакмице које се играју викендом, односно сутрадан по завршеној утакмици, за утакмице које се играју радним даном у електронској форми</w:t>
      </w:r>
      <w:r w:rsidRPr="00823EB2">
        <w:rPr>
          <w:rFonts w:ascii="Tahoma" w:eastAsia="Times New Roman" w:hAnsi="Tahoma" w:cs="Tahoma"/>
          <w:color w:val="000000"/>
          <w:sz w:val="18"/>
          <w:szCs w:val="18"/>
          <w:lang w:val="sr-Cyrl-RS"/>
        </w:rPr>
        <w:t xml:space="preserve"> на е-маил </w:t>
      </w:r>
      <w:r>
        <w:rPr>
          <w:rFonts w:ascii="Tahoma" w:eastAsia="Times New Roman" w:hAnsi="Tahoma" w:cs="Tahoma"/>
          <w:b/>
          <w:color w:val="000000"/>
          <w:sz w:val="18"/>
          <w:szCs w:val="18"/>
          <w:lang w:val="sr-Latn-RS"/>
        </w:rPr>
        <w:t>karanovic</w:t>
      </w:r>
      <w:r w:rsidRPr="00823EB2">
        <w:rPr>
          <w:rFonts w:ascii="Tahoma" w:eastAsia="Times New Roman" w:hAnsi="Tahoma" w:cs="Tahoma"/>
          <w:b/>
          <w:color w:val="000000"/>
          <w:sz w:val="18"/>
          <w:szCs w:val="18"/>
          <w:lang w:val="sr-Latn-RS"/>
        </w:rPr>
        <w:t>@ksb.org.rs</w:t>
      </w:r>
      <w:r w:rsidRPr="00823EB2">
        <w:rPr>
          <w:rFonts w:ascii="Tahoma" w:eastAsia="Times New Roman" w:hAnsi="Tahoma" w:cs="Tahoma"/>
          <w:color w:val="000000"/>
          <w:sz w:val="18"/>
          <w:szCs w:val="18"/>
          <w:lang w:val="pl-PL"/>
        </w:rPr>
        <w:t xml:space="preserve"> </w:t>
      </w:r>
      <w:r w:rsidRPr="00823EB2">
        <w:rPr>
          <w:rFonts w:ascii="Tahoma" w:eastAsia="Times New Roman" w:hAnsi="Tahoma" w:cs="Tahoma"/>
          <w:color w:val="000000"/>
          <w:sz w:val="18"/>
          <w:szCs w:val="18"/>
          <w:lang w:val="sr-Cyrl-CS"/>
        </w:rPr>
        <w:t xml:space="preserve">Оригинал записника, извештаја делегата и остала докумената доставити у канцеларију КСБ најкасније до петка. </w:t>
      </w:r>
      <w:r w:rsidRPr="00823EB2">
        <w:rPr>
          <w:rFonts w:ascii="Tahoma" w:eastAsia="Times New Roman" w:hAnsi="Tahoma" w:cs="Tahoma"/>
          <w:color w:val="000000"/>
          <w:sz w:val="18"/>
          <w:szCs w:val="18"/>
          <w:lang w:val="pl-PL"/>
        </w:rPr>
        <w:t>Извештај делегата се пише компјутером или писаћом машином на прописном обрасцу.</w:t>
      </w:r>
    </w:p>
    <w:p w14:paraId="2CECAF23" w14:textId="77777777" w:rsidR="000504D8" w:rsidRPr="00823EB2" w:rsidRDefault="000504D8" w:rsidP="000504D8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</w:pPr>
    </w:p>
    <w:p w14:paraId="0F078CE9" w14:textId="77777777" w:rsidR="000504D8" w:rsidRPr="00823EB2" w:rsidRDefault="000504D8" w:rsidP="000504D8">
      <w:pPr>
        <w:numPr>
          <w:ilvl w:val="0"/>
          <w:numId w:val="3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</w:pPr>
      <w:r w:rsidRPr="00823EB2">
        <w:rPr>
          <w:rFonts w:ascii="Tahoma" w:eastAsia="Times New Roman" w:hAnsi="Tahoma" w:cs="Tahoma"/>
          <w:color w:val="000000"/>
          <w:sz w:val="18"/>
          <w:szCs w:val="18"/>
          <w:lang w:val="sr-Latn-CS"/>
        </w:rPr>
        <w:t xml:space="preserve">У случају да на утакмици није присутан делегат, први судија преузима на себе све обавезе делегата, као и </w:t>
      </w:r>
      <w:r w:rsidRPr="00823EB2">
        <w:rPr>
          <w:rFonts w:ascii="Tahoma" w:eastAsia="Times New Roman" w:hAnsi="Tahoma" w:cs="Tahoma"/>
          <w:b/>
          <w:color w:val="000000"/>
          <w:sz w:val="18"/>
          <w:szCs w:val="18"/>
          <w:lang w:val="sr-Latn-CS"/>
        </w:rPr>
        <w:t xml:space="preserve">обавезу </w:t>
      </w:r>
      <w:r w:rsidRPr="00823EB2">
        <w:rPr>
          <w:rFonts w:ascii="Tahoma" w:eastAsia="Times New Roman" w:hAnsi="Tahoma" w:cs="Tahoma"/>
          <w:b/>
          <w:i/>
          <w:color w:val="000000"/>
          <w:sz w:val="18"/>
          <w:szCs w:val="18"/>
          <w:lang w:val="sr-Latn-CS"/>
        </w:rPr>
        <w:t xml:space="preserve">слања </w:t>
      </w:r>
      <w:r w:rsidRPr="00823EB2">
        <w:rPr>
          <w:rFonts w:ascii="Tahoma" w:eastAsia="Times New Roman" w:hAnsi="Tahoma" w:cs="Tahoma"/>
          <w:b/>
          <w:i/>
          <w:color w:val="000000"/>
          <w:sz w:val="18"/>
          <w:szCs w:val="18"/>
          <w:lang w:val="sr-Cyrl-RS"/>
        </w:rPr>
        <w:t>резултата утакмице</w:t>
      </w:r>
      <w:r w:rsidRPr="00823EB2">
        <w:rPr>
          <w:rFonts w:ascii="Tahoma" w:eastAsia="Times New Roman" w:hAnsi="Tahoma" w:cs="Tahoma"/>
          <w:i/>
          <w:color w:val="000000"/>
          <w:sz w:val="18"/>
          <w:szCs w:val="18"/>
          <w:lang w:val="sr-Latn-CS"/>
        </w:rPr>
        <w:t xml:space="preserve">.  </w:t>
      </w:r>
      <w:r w:rsidRPr="00823EB2">
        <w:rPr>
          <w:rFonts w:ascii="Tahoma" w:eastAsia="Times New Roman" w:hAnsi="Tahoma" w:cs="Tahoma"/>
          <w:i/>
          <w:sz w:val="18"/>
          <w:szCs w:val="18"/>
          <w:lang w:val="sr-Latn-CS"/>
        </w:rPr>
        <w:t>(Члан 34 Пропозиција такмичења)</w:t>
      </w:r>
    </w:p>
    <w:p w14:paraId="2FB58D27" w14:textId="77777777" w:rsidR="000504D8" w:rsidRPr="00823EB2" w:rsidRDefault="000504D8" w:rsidP="000504D8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</w:pPr>
    </w:p>
    <w:p w14:paraId="62F4E815" w14:textId="77777777" w:rsidR="000504D8" w:rsidRPr="00823EB2" w:rsidRDefault="000504D8" w:rsidP="000504D8">
      <w:pPr>
        <w:spacing w:after="0" w:line="240" w:lineRule="auto"/>
        <w:jc w:val="both"/>
        <w:rPr>
          <w:rFonts w:ascii="Tahoma" w:eastAsia="Times New Roman" w:hAnsi="Tahoma" w:cs="Tahoma"/>
          <w:b/>
          <w:bCs/>
          <w:i/>
          <w:sz w:val="18"/>
          <w:szCs w:val="18"/>
          <w:lang w:val="pl-PL"/>
        </w:rPr>
      </w:pPr>
      <w:r w:rsidRPr="00823EB2">
        <w:rPr>
          <w:rFonts w:ascii="Tahoma" w:eastAsia="Times New Roman" w:hAnsi="Tahoma" w:cs="Tahoma"/>
          <w:b/>
          <w:bCs/>
          <w:i/>
          <w:sz w:val="18"/>
          <w:szCs w:val="18"/>
          <w:lang w:val="pl-PL"/>
        </w:rPr>
        <w:t>ц) Остале информације:</w:t>
      </w:r>
    </w:p>
    <w:p w14:paraId="68786271" w14:textId="77777777" w:rsidR="000504D8" w:rsidRPr="00823EB2" w:rsidRDefault="000504D8" w:rsidP="000504D8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val="pl-PL"/>
        </w:rPr>
      </w:pPr>
    </w:p>
    <w:p w14:paraId="6D6569B5" w14:textId="77777777" w:rsidR="000504D8" w:rsidRPr="00823EB2" w:rsidRDefault="000504D8" w:rsidP="000504D8">
      <w:pPr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highlight w:val="yellow"/>
          <w:lang w:val="pl-PL"/>
        </w:rPr>
      </w:pPr>
      <w:r w:rsidRPr="00823EB2">
        <w:rPr>
          <w:rFonts w:ascii="Tahoma" w:eastAsia="Times New Roman" w:hAnsi="Tahoma" w:cs="Tahoma"/>
          <w:b/>
          <w:sz w:val="18"/>
          <w:szCs w:val="18"/>
          <w:highlight w:val="yellow"/>
          <w:lang w:val="pl-PL"/>
        </w:rPr>
        <w:t xml:space="preserve">Таксе службених лица: Судије – </w:t>
      </w:r>
      <w:r>
        <w:rPr>
          <w:rFonts w:ascii="Tahoma" w:eastAsia="Times New Roman" w:hAnsi="Tahoma" w:cs="Tahoma"/>
          <w:b/>
          <w:sz w:val="18"/>
          <w:szCs w:val="18"/>
          <w:highlight w:val="yellow"/>
          <w:lang w:val="sr-Latn-RS"/>
        </w:rPr>
        <w:t>4</w:t>
      </w:r>
      <w:r w:rsidRPr="00823EB2">
        <w:rPr>
          <w:rFonts w:ascii="Tahoma" w:eastAsia="Times New Roman" w:hAnsi="Tahoma" w:cs="Tahoma"/>
          <w:b/>
          <w:sz w:val="18"/>
          <w:szCs w:val="18"/>
          <w:highlight w:val="yellow"/>
          <w:lang w:val="sr-Latn-RS"/>
        </w:rPr>
        <w:t>.</w:t>
      </w:r>
      <w:r>
        <w:rPr>
          <w:rFonts w:ascii="Tahoma" w:eastAsia="Times New Roman" w:hAnsi="Tahoma" w:cs="Tahoma"/>
          <w:b/>
          <w:sz w:val="18"/>
          <w:szCs w:val="18"/>
          <w:highlight w:val="yellow"/>
          <w:lang w:val="pl-PL"/>
        </w:rPr>
        <w:t>0</w:t>
      </w:r>
      <w:r w:rsidRPr="00823EB2">
        <w:rPr>
          <w:rFonts w:ascii="Tahoma" w:eastAsia="Times New Roman" w:hAnsi="Tahoma" w:cs="Tahoma"/>
          <w:b/>
          <w:sz w:val="18"/>
          <w:szCs w:val="18"/>
          <w:highlight w:val="yellow"/>
          <w:lang w:val="pl-PL"/>
        </w:rPr>
        <w:t xml:space="preserve">00 динара; Делегат – </w:t>
      </w:r>
      <w:r>
        <w:rPr>
          <w:rFonts w:ascii="Tahoma" w:eastAsia="Times New Roman" w:hAnsi="Tahoma" w:cs="Tahoma"/>
          <w:b/>
          <w:sz w:val="18"/>
          <w:szCs w:val="18"/>
          <w:highlight w:val="yellow"/>
          <w:lang w:val="sr-Latn-RS"/>
        </w:rPr>
        <w:t>2</w:t>
      </w:r>
      <w:r w:rsidRPr="00823EB2">
        <w:rPr>
          <w:rFonts w:ascii="Tahoma" w:eastAsia="Times New Roman" w:hAnsi="Tahoma" w:cs="Tahoma"/>
          <w:b/>
          <w:sz w:val="18"/>
          <w:szCs w:val="18"/>
          <w:highlight w:val="yellow"/>
          <w:lang w:val="pl-PL"/>
        </w:rPr>
        <w:t>.</w:t>
      </w:r>
      <w:r>
        <w:rPr>
          <w:rFonts w:ascii="Tahoma" w:eastAsia="Times New Roman" w:hAnsi="Tahoma" w:cs="Tahoma"/>
          <w:b/>
          <w:sz w:val="18"/>
          <w:szCs w:val="18"/>
          <w:highlight w:val="yellow"/>
          <w:lang w:val="pl-PL"/>
        </w:rPr>
        <w:t>5</w:t>
      </w:r>
      <w:r w:rsidRPr="00823EB2">
        <w:rPr>
          <w:rFonts w:ascii="Tahoma" w:eastAsia="Times New Roman" w:hAnsi="Tahoma" w:cs="Tahoma"/>
          <w:b/>
          <w:sz w:val="18"/>
          <w:szCs w:val="18"/>
          <w:highlight w:val="yellow"/>
          <w:lang w:val="pl-PL"/>
        </w:rPr>
        <w:t xml:space="preserve">00 динара; Помоћне судије – </w:t>
      </w:r>
      <w:r w:rsidRPr="00823EB2">
        <w:rPr>
          <w:rFonts w:ascii="Tahoma" w:eastAsia="Times New Roman" w:hAnsi="Tahoma" w:cs="Tahoma"/>
          <w:b/>
          <w:sz w:val="18"/>
          <w:szCs w:val="18"/>
          <w:highlight w:val="yellow"/>
          <w:lang w:val="sr-Latn-RS"/>
        </w:rPr>
        <w:t>1.</w:t>
      </w:r>
      <w:r>
        <w:rPr>
          <w:rFonts w:ascii="Tahoma" w:eastAsia="Times New Roman" w:hAnsi="Tahoma" w:cs="Tahoma"/>
          <w:b/>
          <w:sz w:val="18"/>
          <w:szCs w:val="18"/>
          <w:highlight w:val="yellow"/>
          <w:lang w:val="sr-Latn-RS"/>
        </w:rPr>
        <w:t>5</w:t>
      </w:r>
      <w:r w:rsidRPr="00823EB2">
        <w:rPr>
          <w:rFonts w:ascii="Tahoma" w:eastAsia="Times New Roman" w:hAnsi="Tahoma" w:cs="Tahoma"/>
          <w:b/>
          <w:sz w:val="18"/>
          <w:szCs w:val="18"/>
          <w:highlight w:val="yellow"/>
          <w:lang w:val="sr-Latn-RS"/>
        </w:rPr>
        <w:t xml:space="preserve">00 </w:t>
      </w:r>
      <w:r w:rsidRPr="00823EB2">
        <w:rPr>
          <w:rFonts w:ascii="Tahoma" w:eastAsia="Times New Roman" w:hAnsi="Tahoma" w:cs="Tahoma"/>
          <w:b/>
          <w:sz w:val="18"/>
          <w:szCs w:val="18"/>
          <w:highlight w:val="yellow"/>
          <w:lang w:val="pl-PL"/>
        </w:rPr>
        <w:t>динара</w:t>
      </w:r>
      <w:r w:rsidRPr="00823EB2">
        <w:rPr>
          <w:rFonts w:ascii="Tahoma" w:eastAsia="Times New Roman" w:hAnsi="Tahoma" w:cs="Tahoma"/>
          <w:b/>
          <w:color w:val="000000"/>
          <w:sz w:val="18"/>
          <w:szCs w:val="18"/>
          <w:highlight w:val="yellow"/>
          <w:lang w:val="pl-PL"/>
        </w:rPr>
        <w:t xml:space="preserve">. </w:t>
      </w:r>
      <w:r w:rsidRPr="00823EB2">
        <w:rPr>
          <w:rFonts w:ascii="Tahoma" w:eastAsia="Times New Roman" w:hAnsi="Tahoma" w:cs="Tahoma"/>
          <w:color w:val="000000"/>
          <w:sz w:val="18"/>
          <w:szCs w:val="18"/>
          <w:highlight w:val="yellow"/>
          <w:lang w:val="pl-PL"/>
        </w:rPr>
        <w:t xml:space="preserve">Таксе се исплаћују пре почетка утакмице. </w:t>
      </w:r>
    </w:p>
    <w:p w14:paraId="66952ABB" w14:textId="77777777" w:rsidR="000504D8" w:rsidRPr="00823EB2" w:rsidRDefault="000504D8" w:rsidP="000504D8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u w:val="single"/>
          <w:lang w:val="pl-PL"/>
        </w:rPr>
      </w:pPr>
    </w:p>
    <w:p w14:paraId="03952A05" w14:textId="77777777" w:rsidR="000504D8" w:rsidRPr="00823EB2" w:rsidRDefault="000504D8" w:rsidP="000504D8">
      <w:pPr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</w:pPr>
      <w:r w:rsidRPr="00823EB2">
        <w:rPr>
          <w:rFonts w:ascii="Tahoma" w:eastAsia="Times New Roman" w:hAnsi="Tahoma" w:cs="Tahoma"/>
          <w:sz w:val="18"/>
          <w:szCs w:val="18"/>
          <w:lang w:val="sr-Latn-CS"/>
        </w:rPr>
        <w:t xml:space="preserve">Службена лица имају право на </w:t>
      </w:r>
      <w:r w:rsidRPr="00823EB2">
        <w:rPr>
          <w:rFonts w:ascii="Tahoma" w:eastAsia="Times New Roman" w:hAnsi="Tahoma" w:cs="Tahoma"/>
          <w:b/>
          <w:sz w:val="18"/>
          <w:szCs w:val="18"/>
          <w:lang w:val="sr-Latn-CS"/>
        </w:rPr>
        <w:t>путне трошкове</w:t>
      </w:r>
      <w:r w:rsidRPr="00823EB2">
        <w:rPr>
          <w:rFonts w:ascii="Tahoma" w:eastAsia="Times New Roman" w:hAnsi="Tahoma" w:cs="Tahoma"/>
          <w:sz w:val="18"/>
          <w:szCs w:val="18"/>
          <w:lang w:val="sr-Latn-CS"/>
        </w:rPr>
        <w:t xml:space="preserve"> у висини цена јавног саобраћаја </w:t>
      </w:r>
      <w:r w:rsidRPr="00823EB2">
        <w:rPr>
          <w:rFonts w:ascii="Tahoma" w:eastAsia="Times New Roman" w:hAnsi="Tahoma" w:cs="Tahoma"/>
          <w:sz w:val="18"/>
          <w:szCs w:val="18"/>
          <w:lang w:val="pl-PL"/>
        </w:rPr>
        <w:t>уколико долазе из или одлазе у приградска места</w:t>
      </w:r>
      <w:r w:rsidRPr="00823EB2">
        <w:rPr>
          <w:rFonts w:ascii="Tahoma" w:eastAsia="Times New Roman" w:hAnsi="Tahoma" w:cs="Tahoma"/>
          <w:sz w:val="18"/>
          <w:szCs w:val="18"/>
          <w:lang w:val="sr-Cyrl-CS"/>
        </w:rPr>
        <w:t>,</w:t>
      </w:r>
      <w:r w:rsidRPr="00823EB2">
        <w:rPr>
          <w:rFonts w:ascii="Tahoma" w:eastAsia="Times New Roman" w:hAnsi="Tahoma" w:cs="Tahoma"/>
          <w:sz w:val="18"/>
          <w:szCs w:val="18"/>
          <w:lang w:val="pl-PL"/>
        </w:rPr>
        <w:t xml:space="preserve"> </w:t>
      </w:r>
      <w:r w:rsidRPr="00823EB2">
        <w:rPr>
          <w:rFonts w:ascii="Tahoma" w:eastAsia="Times New Roman" w:hAnsi="Tahoma" w:cs="Tahoma"/>
          <w:sz w:val="18"/>
          <w:szCs w:val="18"/>
          <w:lang w:val="sr-Latn-CS"/>
        </w:rPr>
        <w:t xml:space="preserve">или имају право да користе сопствени аутомобил за путовање на утакмицу само на основу одобрења комесара, када ће им се признати надокнада по цени </w:t>
      </w:r>
      <w:r w:rsidRPr="00823EB2"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од </w:t>
      </w:r>
      <w:r w:rsidRPr="00823EB2">
        <w:rPr>
          <w:rFonts w:ascii="Tahoma" w:eastAsia="Times New Roman" w:hAnsi="Tahoma" w:cs="Tahoma"/>
          <w:b/>
          <w:sz w:val="18"/>
          <w:szCs w:val="18"/>
          <w:lang w:val="sr-Latn-RS"/>
        </w:rPr>
        <w:t>25</w:t>
      </w:r>
      <w:r w:rsidRPr="00823EB2"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 динара за сваки километар</w:t>
      </w:r>
      <w:r w:rsidRPr="00823EB2">
        <w:rPr>
          <w:rFonts w:ascii="Tahoma" w:eastAsia="Times New Roman" w:hAnsi="Tahoma" w:cs="Tahoma"/>
          <w:sz w:val="18"/>
          <w:szCs w:val="18"/>
          <w:lang w:val="sr-Latn-CS"/>
        </w:rPr>
        <w:t>. Уколико више службених лица путују у истом правцу на утакмицу дозвољено је коришћење само једног аутомобила.</w:t>
      </w:r>
    </w:p>
    <w:p w14:paraId="0C79AC61" w14:textId="77777777" w:rsidR="000504D8" w:rsidRPr="00823EB2" w:rsidRDefault="000504D8" w:rsidP="000504D8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</w:pPr>
    </w:p>
    <w:p w14:paraId="32D6BF4F" w14:textId="77777777" w:rsidR="000504D8" w:rsidRPr="00823EB2" w:rsidRDefault="000504D8" w:rsidP="000504D8">
      <w:pPr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sz w:val="18"/>
          <w:szCs w:val="18"/>
          <w:lang w:val="sr-Latn-CS"/>
        </w:rPr>
      </w:pPr>
      <w:r w:rsidRPr="00823EB2">
        <w:rPr>
          <w:rFonts w:ascii="Tahoma" w:eastAsia="Times New Roman" w:hAnsi="Tahoma" w:cs="Tahoma"/>
          <w:sz w:val="18"/>
          <w:szCs w:val="18"/>
          <w:lang w:val="sr-Latn-CS"/>
        </w:rPr>
        <w:t>Достављање Саопштења, разних обавештења, одлука и осталог материјала врши се искључиво електронском поштом.</w:t>
      </w:r>
      <w:r w:rsidRPr="00823EB2"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 </w:t>
      </w:r>
    </w:p>
    <w:p w14:paraId="73760AC5" w14:textId="77777777" w:rsidR="000504D8" w:rsidRPr="00823EB2" w:rsidRDefault="000504D8" w:rsidP="000504D8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sr-Latn-CS"/>
        </w:rPr>
      </w:pPr>
    </w:p>
    <w:p w14:paraId="128815F0" w14:textId="77777777" w:rsidR="000504D8" w:rsidRPr="00823EB2" w:rsidRDefault="000504D8" w:rsidP="000504D8">
      <w:pPr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sr-Latn-CS"/>
        </w:rPr>
      </w:pPr>
      <w:r w:rsidRPr="00823EB2">
        <w:rPr>
          <w:rFonts w:ascii="Tahoma" w:eastAsia="Times New Roman" w:hAnsi="Tahoma" w:cs="Tahoma"/>
          <w:b/>
          <w:bCs/>
          <w:sz w:val="18"/>
          <w:szCs w:val="18"/>
          <w:lang w:val="pl-PL"/>
        </w:rPr>
        <w:t xml:space="preserve">Све информације о такмичењу у </w:t>
      </w:r>
      <w:r>
        <w:rPr>
          <w:rFonts w:ascii="Tahoma" w:eastAsia="Times New Roman" w:hAnsi="Tahoma" w:cs="Tahoma"/>
          <w:b/>
          <w:bCs/>
          <w:sz w:val="18"/>
          <w:szCs w:val="18"/>
          <w:lang w:val="sr-Cyrl-CS"/>
        </w:rPr>
        <w:t>2</w:t>
      </w:r>
      <w:r w:rsidRPr="00823EB2">
        <w:rPr>
          <w:rFonts w:ascii="Tahoma" w:eastAsia="Times New Roman" w:hAnsi="Tahoma" w:cs="Tahoma"/>
          <w:b/>
          <w:bCs/>
          <w:sz w:val="18"/>
          <w:szCs w:val="18"/>
          <w:lang w:val="sr-Cyrl-CS"/>
        </w:rPr>
        <w:t>.</w:t>
      </w:r>
      <w:r w:rsidRPr="00823EB2">
        <w:rPr>
          <w:rFonts w:ascii="Tahoma" w:eastAsia="Times New Roman" w:hAnsi="Tahoma" w:cs="Tahoma"/>
          <w:b/>
          <w:bCs/>
          <w:sz w:val="18"/>
          <w:szCs w:val="18"/>
          <w:lang w:val="pl-PL"/>
        </w:rPr>
        <w:t>М</w:t>
      </w:r>
      <w:r w:rsidRPr="00823EB2">
        <w:rPr>
          <w:rFonts w:ascii="Tahoma" w:eastAsia="Times New Roman" w:hAnsi="Tahoma" w:cs="Tahoma"/>
          <w:b/>
          <w:bCs/>
          <w:sz w:val="18"/>
          <w:szCs w:val="18"/>
          <w:lang w:val="sr-Cyrl-RS"/>
        </w:rPr>
        <w:t>Р</w:t>
      </w:r>
      <w:r w:rsidRPr="00823EB2">
        <w:rPr>
          <w:rFonts w:ascii="Tahoma" w:eastAsia="Times New Roman" w:hAnsi="Tahoma" w:cs="Tahoma"/>
          <w:b/>
          <w:bCs/>
          <w:sz w:val="18"/>
          <w:szCs w:val="18"/>
          <w:lang w:val="pl-PL"/>
        </w:rPr>
        <w:t>Л Центар</w:t>
      </w:r>
      <w:r w:rsidRPr="00823EB2">
        <w:rPr>
          <w:rFonts w:ascii="Tahoma" w:eastAsia="Times New Roman" w:hAnsi="Tahoma" w:cs="Tahoma"/>
          <w:bCs/>
          <w:sz w:val="18"/>
          <w:szCs w:val="18"/>
          <w:lang w:val="pl-PL"/>
        </w:rPr>
        <w:t xml:space="preserve"> (Пропозиције такмичења, </w:t>
      </w:r>
      <w:r w:rsidRPr="00823EB2">
        <w:rPr>
          <w:rFonts w:ascii="Tahoma" w:eastAsia="Times New Roman" w:hAnsi="Tahoma" w:cs="Tahoma"/>
          <w:sz w:val="18"/>
          <w:szCs w:val="18"/>
          <w:lang w:val="sr-Latn-CS"/>
        </w:rPr>
        <w:t xml:space="preserve">Распоред такмичења, Резултати утакмица, Табела, </w:t>
      </w:r>
      <w:r w:rsidRPr="00823EB2">
        <w:rPr>
          <w:rFonts w:ascii="Tahoma" w:eastAsia="Times New Roman" w:hAnsi="Tahoma" w:cs="Tahoma"/>
          <w:bCs/>
          <w:sz w:val="18"/>
          <w:szCs w:val="18"/>
          <w:lang w:val="pl-PL"/>
        </w:rPr>
        <w:t xml:space="preserve">Саопштења, </w:t>
      </w:r>
      <w:r w:rsidRPr="00823EB2">
        <w:rPr>
          <w:rFonts w:ascii="Tahoma" w:eastAsia="Times New Roman" w:hAnsi="Tahoma" w:cs="Tahoma"/>
          <w:sz w:val="18"/>
          <w:szCs w:val="18"/>
          <w:lang w:val="sr-Latn-CS"/>
        </w:rPr>
        <w:t>А</w:t>
      </w:r>
      <w:r w:rsidRPr="00823EB2">
        <w:rPr>
          <w:rFonts w:ascii="Tahoma" w:eastAsia="Times New Roman" w:hAnsi="Tahoma" w:cs="Tahoma"/>
          <w:bCs/>
          <w:sz w:val="18"/>
          <w:szCs w:val="18"/>
          <w:lang w:val="pl-PL"/>
        </w:rPr>
        <w:t xml:space="preserve">дресари и друго) налазе се на званичном сајту Кошаркашког савеза Београда </w:t>
      </w:r>
      <w:r>
        <w:fldChar w:fldCharType="begin"/>
      </w:r>
      <w:r>
        <w:instrText>HYPERLINK "http://www.ksb.rs"</w:instrText>
      </w:r>
      <w:r>
        <w:fldChar w:fldCharType="separate"/>
      </w:r>
      <w:r w:rsidRPr="00823EB2">
        <w:rPr>
          <w:rFonts w:ascii="Tahoma" w:eastAsia="Times New Roman" w:hAnsi="Tahoma" w:cs="Tahoma"/>
          <w:b/>
          <w:bCs/>
          <w:color w:val="0000FF"/>
          <w:sz w:val="18"/>
          <w:szCs w:val="18"/>
          <w:u w:val="single"/>
          <w:lang w:val="pl-PL"/>
        </w:rPr>
        <w:t>www.ksb.rs</w:t>
      </w:r>
      <w:r>
        <w:fldChar w:fldCharType="end"/>
      </w:r>
      <w:r w:rsidRPr="00823EB2">
        <w:rPr>
          <w:rFonts w:ascii="Tahoma" w:eastAsia="Times New Roman" w:hAnsi="Tahoma" w:cs="Tahoma"/>
          <w:bCs/>
          <w:color w:val="FF0000"/>
          <w:sz w:val="18"/>
          <w:szCs w:val="18"/>
          <w:lang w:val="sr-Latn-CS"/>
        </w:rPr>
        <w:t xml:space="preserve"> </w:t>
      </w:r>
      <w:r w:rsidRPr="00823EB2">
        <w:rPr>
          <w:rFonts w:ascii="Tahoma" w:eastAsia="Times New Roman" w:hAnsi="Tahoma" w:cs="Tahoma"/>
          <w:bCs/>
          <w:sz w:val="18"/>
          <w:szCs w:val="18"/>
          <w:lang w:val="sr-Latn-CS"/>
        </w:rPr>
        <w:t xml:space="preserve">и </w:t>
      </w:r>
      <w:r w:rsidRPr="00823EB2">
        <w:rPr>
          <w:rFonts w:ascii="Tahoma" w:eastAsia="Times New Roman" w:hAnsi="Tahoma" w:cs="Tahoma"/>
          <w:sz w:val="18"/>
          <w:szCs w:val="18"/>
          <w:lang w:val="sr-Latn-CS"/>
        </w:rPr>
        <w:t xml:space="preserve">сајту </w:t>
      </w:r>
      <w:r w:rsidRPr="00823EB2">
        <w:rPr>
          <w:rFonts w:ascii="Tahoma" w:eastAsia="Times New Roman" w:hAnsi="Tahoma" w:cs="Tahoma"/>
          <w:bCs/>
          <w:sz w:val="18"/>
          <w:szCs w:val="18"/>
          <w:lang w:val="pl-PL"/>
        </w:rPr>
        <w:t xml:space="preserve">Кошаркашког савеза Србије </w:t>
      </w:r>
      <w:r>
        <w:fldChar w:fldCharType="begin"/>
      </w:r>
      <w:r>
        <w:instrText>HYPERLINK "https://dscore.live/"</w:instrText>
      </w:r>
      <w:r>
        <w:fldChar w:fldCharType="separate"/>
      </w:r>
      <w:r w:rsidRPr="00823EB2">
        <w:rPr>
          <w:rFonts w:ascii="Tahoma" w:eastAsia="Times New Roman" w:hAnsi="Tahoma" w:cs="Tahoma"/>
          <w:color w:val="0000FF"/>
          <w:sz w:val="18"/>
          <w:szCs w:val="18"/>
          <w:u w:val="single"/>
          <w:lang w:val="sr-Latn-RS"/>
        </w:rPr>
        <w:t>https://dscore.live/</w:t>
      </w:r>
      <w:r>
        <w:fldChar w:fldCharType="end"/>
      </w:r>
      <w:r w:rsidRPr="00823EB2">
        <w:rPr>
          <w:rFonts w:ascii="Tahoma" w:eastAsia="Times New Roman" w:hAnsi="Tahoma" w:cs="Tahoma"/>
          <w:sz w:val="18"/>
          <w:szCs w:val="18"/>
          <w:lang w:val="sr-Cyrl-RS"/>
        </w:rPr>
        <w:t>.</w:t>
      </w:r>
    </w:p>
    <w:p w14:paraId="09BE6119" w14:textId="77777777" w:rsidR="000504D8" w:rsidRPr="00823EB2" w:rsidRDefault="000504D8" w:rsidP="000504D8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sr-Latn-CS"/>
        </w:rPr>
      </w:pPr>
    </w:p>
    <w:p w14:paraId="679FA571" w14:textId="77777777" w:rsidR="000504D8" w:rsidRPr="00823EB2" w:rsidRDefault="000504D8" w:rsidP="000504D8">
      <w:pPr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sr-Latn-CS"/>
        </w:rPr>
      </w:pPr>
      <w:proofErr w:type="spellStart"/>
      <w:r w:rsidRPr="00823EB2">
        <w:rPr>
          <w:rFonts w:ascii="Tahoma" w:eastAsia="Times New Roman" w:hAnsi="Tahoma" w:cs="Tahoma"/>
          <w:b/>
          <w:sz w:val="18"/>
          <w:szCs w:val="18"/>
          <w:lang w:val="es-ES"/>
        </w:rPr>
        <w:t>Све</w:t>
      </w:r>
      <w:proofErr w:type="spellEnd"/>
      <w:r w:rsidRPr="00823EB2">
        <w:rPr>
          <w:rFonts w:ascii="Tahoma" w:eastAsia="Times New Roman" w:hAnsi="Tahoma" w:cs="Tahoma"/>
          <w:b/>
          <w:sz w:val="18"/>
          <w:szCs w:val="18"/>
          <w:lang w:val="es-ES"/>
        </w:rPr>
        <w:t xml:space="preserve"> </w:t>
      </w:r>
      <w:proofErr w:type="spellStart"/>
      <w:r w:rsidRPr="00823EB2">
        <w:rPr>
          <w:rFonts w:ascii="Tahoma" w:eastAsia="Times New Roman" w:hAnsi="Tahoma" w:cs="Tahoma"/>
          <w:b/>
          <w:sz w:val="18"/>
          <w:szCs w:val="18"/>
          <w:lang w:val="es-ES"/>
        </w:rPr>
        <w:t>друге</w:t>
      </w:r>
      <w:proofErr w:type="spellEnd"/>
      <w:r w:rsidRPr="00823EB2">
        <w:rPr>
          <w:rFonts w:ascii="Tahoma" w:eastAsia="Times New Roman" w:hAnsi="Tahoma" w:cs="Tahoma"/>
          <w:b/>
          <w:sz w:val="18"/>
          <w:szCs w:val="18"/>
          <w:lang w:val="es-ES"/>
        </w:rPr>
        <w:t xml:space="preserve"> </w:t>
      </w:r>
      <w:proofErr w:type="spellStart"/>
      <w:r w:rsidRPr="00823EB2">
        <w:rPr>
          <w:rFonts w:ascii="Tahoma" w:eastAsia="Times New Roman" w:hAnsi="Tahoma" w:cs="Tahoma"/>
          <w:b/>
          <w:sz w:val="18"/>
          <w:szCs w:val="18"/>
          <w:lang w:val="es-ES"/>
        </w:rPr>
        <w:t>потребне</w:t>
      </w:r>
      <w:proofErr w:type="spellEnd"/>
      <w:r w:rsidRPr="00823EB2">
        <w:rPr>
          <w:rFonts w:ascii="Tahoma" w:eastAsia="Times New Roman" w:hAnsi="Tahoma" w:cs="Tahoma"/>
          <w:b/>
          <w:sz w:val="18"/>
          <w:szCs w:val="18"/>
          <w:lang w:val="es-ES"/>
        </w:rPr>
        <w:t xml:space="preserve"> </w:t>
      </w:r>
      <w:proofErr w:type="spellStart"/>
      <w:r w:rsidRPr="00823EB2">
        <w:rPr>
          <w:rFonts w:ascii="Tahoma" w:eastAsia="Times New Roman" w:hAnsi="Tahoma" w:cs="Tahoma"/>
          <w:b/>
          <w:sz w:val="18"/>
          <w:szCs w:val="18"/>
          <w:lang w:val="es-ES"/>
        </w:rPr>
        <w:t>информације</w:t>
      </w:r>
      <w:proofErr w:type="spellEnd"/>
      <w:r w:rsidRPr="00823EB2">
        <w:rPr>
          <w:rFonts w:ascii="Tahoma" w:eastAsia="Times New Roman" w:hAnsi="Tahoma" w:cs="Tahoma"/>
          <w:sz w:val="18"/>
          <w:szCs w:val="18"/>
          <w:lang w:val="es-ES"/>
        </w:rPr>
        <w:t xml:space="preserve"> у </w:t>
      </w:r>
      <w:proofErr w:type="spellStart"/>
      <w:r w:rsidRPr="00823EB2">
        <w:rPr>
          <w:rFonts w:ascii="Tahoma" w:eastAsia="Times New Roman" w:hAnsi="Tahoma" w:cs="Tahoma"/>
          <w:sz w:val="18"/>
          <w:szCs w:val="18"/>
          <w:lang w:val="es-ES"/>
        </w:rPr>
        <w:t>вези</w:t>
      </w:r>
      <w:proofErr w:type="spellEnd"/>
      <w:r w:rsidRPr="00823EB2"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 w:rsidRPr="00823EB2">
        <w:rPr>
          <w:rFonts w:ascii="Tahoma" w:eastAsia="Times New Roman" w:hAnsi="Tahoma" w:cs="Tahoma"/>
          <w:sz w:val="18"/>
          <w:szCs w:val="18"/>
          <w:lang w:val="es-ES"/>
        </w:rPr>
        <w:t>такмичења</w:t>
      </w:r>
      <w:proofErr w:type="spellEnd"/>
      <w:r w:rsidRPr="00823EB2">
        <w:rPr>
          <w:rFonts w:ascii="Tahoma" w:eastAsia="Times New Roman" w:hAnsi="Tahoma" w:cs="Tahoma"/>
          <w:sz w:val="18"/>
          <w:szCs w:val="18"/>
          <w:lang w:val="es-ES"/>
        </w:rPr>
        <w:t xml:space="preserve">, </w:t>
      </w:r>
      <w:proofErr w:type="spellStart"/>
      <w:r w:rsidRPr="00823EB2">
        <w:rPr>
          <w:rFonts w:ascii="Tahoma" w:eastAsia="Times New Roman" w:hAnsi="Tahoma" w:cs="Tahoma"/>
          <w:sz w:val="18"/>
          <w:szCs w:val="18"/>
          <w:lang w:val="es-ES"/>
        </w:rPr>
        <w:t>могу</w:t>
      </w:r>
      <w:proofErr w:type="spellEnd"/>
      <w:r w:rsidRPr="00823EB2"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 w:rsidRPr="00823EB2">
        <w:rPr>
          <w:rFonts w:ascii="Tahoma" w:eastAsia="Times New Roman" w:hAnsi="Tahoma" w:cs="Tahoma"/>
          <w:sz w:val="18"/>
          <w:szCs w:val="18"/>
          <w:lang w:val="es-ES"/>
        </w:rPr>
        <w:t>се</w:t>
      </w:r>
      <w:proofErr w:type="spellEnd"/>
      <w:r w:rsidRPr="00823EB2"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 w:rsidRPr="00823EB2">
        <w:rPr>
          <w:rFonts w:ascii="Tahoma" w:eastAsia="Times New Roman" w:hAnsi="Tahoma" w:cs="Tahoma"/>
          <w:sz w:val="18"/>
          <w:szCs w:val="18"/>
          <w:lang w:val="es-ES"/>
        </w:rPr>
        <w:t>добити</w:t>
      </w:r>
      <w:proofErr w:type="spellEnd"/>
      <w:r w:rsidRPr="00823EB2">
        <w:rPr>
          <w:rFonts w:ascii="Tahoma" w:eastAsia="Times New Roman" w:hAnsi="Tahoma" w:cs="Tahoma"/>
          <w:sz w:val="18"/>
          <w:szCs w:val="18"/>
          <w:lang w:val="es-ES"/>
        </w:rPr>
        <w:t xml:space="preserve"> у </w:t>
      </w:r>
      <w:proofErr w:type="spellStart"/>
      <w:r w:rsidRPr="00823EB2">
        <w:rPr>
          <w:rFonts w:ascii="Tahoma" w:eastAsia="Times New Roman" w:hAnsi="Tahoma" w:cs="Tahoma"/>
          <w:sz w:val="18"/>
          <w:szCs w:val="18"/>
          <w:lang w:val="es-ES"/>
        </w:rPr>
        <w:t>Канцеларији</w:t>
      </w:r>
      <w:proofErr w:type="spellEnd"/>
      <w:r w:rsidRPr="00823EB2">
        <w:rPr>
          <w:rFonts w:ascii="Tahoma" w:eastAsia="Times New Roman" w:hAnsi="Tahoma" w:cs="Tahoma"/>
          <w:sz w:val="18"/>
          <w:szCs w:val="18"/>
          <w:lang w:val="es-ES"/>
        </w:rPr>
        <w:t xml:space="preserve"> КСБ </w:t>
      </w:r>
      <w:proofErr w:type="spellStart"/>
      <w:r w:rsidRPr="00823EB2">
        <w:rPr>
          <w:rFonts w:ascii="Tahoma" w:eastAsia="Times New Roman" w:hAnsi="Tahoma" w:cs="Tahoma"/>
          <w:sz w:val="18"/>
          <w:szCs w:val="18"/>
          <w:lang w:val="es-ES"/>
        </w:rPr>
        <w:t>на</w:t>
      </w:r>
      <w:proofErr w:type="spellEnd"/>
      <w:r w:rsidRPr="00823EB2"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 w:rsidRPr="00823EB2">
        <w:rPr>
          <w:rFonts w:ascii="Tahoma" w:eastAsia="Times New Roman" w:hAnsi="Tahoma" w:cs="Tahoma"/>
          <w:sz w:val="18"/>
          <w:szCs w:val="18"/>
          <w:lang w:val="es-ES"/>
        </w:rPr>
        <w:t>тел</w:t>
      </w:r>
      <w:proofErr w:type="spellEnd"/>
      <w:r w:rsidRPr="00823EB2">
        <w:rPr>
          <w:rFonts w:ascii="Tahoma" w:eastAsia="Times New Roman" w:hAnsi="Tahoma" w:cs="Tahoma"/>
          <w:sz w:val="18"/>
          <w:szCs w:val="18"/>
          <w:lang w:val="es-ES"/>
        </w:rPr>
        <w:t xml:space="preserve">. 011/3400-802 </w:t>
      </w:r>
      <w:proofErr w:type="spellStart"/>
      <w:r w:rsidRPr="00823EB2">
        <w:rPr>
          <w:rFonts w:ascii="Tahoma" w:eastAsia="Times New Roman" w:hAnsi="Tahoma" w:cs="Tahoma"/>
          <w:sz w:val="18"/>
          <w:szCs w:val="18"/>
          <w:lang w:val="es-ES"/>
        </w:rPr>
        <w:t>или</w:t>
      </w:r>
      <w:proofErr w:type="spellEnd"/>
      <w:r w:rsidRPr="00823EB2"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 w:rsidRPr="00823EB2">
        <w:rPr>
          <w:rFonts w:ascii="Tahoma" w:eastAsia="Times New Roman" w:hAnsi="Tahoma" w:cs="Tahoma"/>
          <w:sz w:val="18"/>
          <w:szCs w:val="18"/>
          <w:lang w:val="es-ES"/>
        </w:rPr>
        <w:t>код</w:t>
      </w:r>
      <w:proofErr w:type="spellEnd"/>
      <w:r w:rsidRPr="00823EB2"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 w:rsidRPr="00823EB2">
        <w:rPr>
          <w:rFonts w:ascii="Tahoma" w:eastAsia="Times New Roman" w:hAnsi="Tahoma" w:cs="Tahoma"/>
          <w:sz w:val="18"/>
          <w:szCs w:val="18"/>
          <w:lang w:val="es-ES"/>
        </w:rPr>
        <w:t>Комесара</w:t>
      </w:r>
      <w:proofErr w:type="spellEnd"/>
      <w:r w:rsidRPr="00823EB2"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 w:rsidRPr="00823EB2">
        <w:rPr>
          <w:rFonts w:ascii="Tahoma" w:eastAsia="Times New Roman" w:hAnsi="Tahoma" w:cs="Tahoma"/>
          <w:sz w:val="18"/>
          <w:szCs w:val="18"/>
          <w:lang w:val="es-ES"/>
        </w:rPr>
        <w:t>лиге</w:t>
      </w:r>
      <w:proofErr w:type="spellEnd"/>
      <w:r w:rsidRPr="00823EB2"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 w:rsidRPr="00823EB2">
        <w:rPr>
          <w:rFonts w:ascii="Tahoma" w:eastAsia="Times New Roman" w:hAnsi="Tahoma" w:cs="Tahoma"/>
          <w:sz w:val="18"/>
          <w:szCs w:val="18"/>
          <w:lang w:val="es-ES"/>
        </w:rPr>
        <w:t>на</w:t>
      </w:r>
      <w:proofErr w:type="spellEnd"/>
      <w:r w:rsidRPr="00823EB2"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r w:rsidRPr="00823EB2">
        <w:rPr>
          <w:rFonts w:ascii="Tahoma" w:eastAsia="Times New Roman" w:hAnsi="Tahoma" w:cs="Tahoma"/>
          <w:sz w:val="18"/>
          <w:szCs w:val="18"/>
          <w:lang w:val="de-DE"/>
        </w:rPr>
        <w:t xml:space="preserve">тел. </w:t>
      </w:r>
      <w:r w:rsidRPr="00823EB2">
        <w:rPr>
          <w:rFonts w:ascii="Tahoma" w:eastAsia="Times New Roman" w:hAnsi="Tahoma" w:cs="Tahoma"/>
          <w:sz w:val="18"/>
          <w:szCs w:val="18"/>
          <w:lang w:val="en-GB"/>
        </w:rPr>
        <w:t>064/2251115</w:t>
      </w:r>
      <w:r w:rsidRPr="00823EB2">
        <w:rPr>
          <w:rFonts w:ascii="Tahoma" w:eastAsia="Times New Roman" w:hAnsi="Tahoma" w:cs="Tahoma"/>
          <w:sz w:val="18"/>
          <w:szCs w:val="18"/>
          <w:lang w:val="de-DE"/>
        </w:rPr>
        <w:t>.</w:t>
      </w:r>
    </w:p>
    <w:p w14:paraId="729AC414" w14:textId="77777777" w:rsidR="000504D8" w:rsidRPr="00823EB2" w:rsidRDefault="000504D8" w:rsidP="000504D8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sr-Latn-CS"/>
        </w:rPr>
      </w:pPr>
    </w:p>
    <w:p w14:paraId="36611FEA" w14:textId="77777777" w:rsidR="000504D8" w:rsidRPr="00823EB2" w:rsidRDefault="000504D8" w:rsidP="000504D8">
      <w:pPr>
        <w:spacing w:after="0" w:line="240" w:lineRule="auto"/>
        <w:rPr>
          <w:rFonts w:ascii="Tahoma" w:eastAsia="Times New Roman" w:hAnsi="Tahoma" w:cs="Tahoma"/>
          <w:b/>
          <w:sz w:val="18"/>
          <w:szCs w:val="18"/>
          <w:lang w:val="pl-PL"/>
        </w:rPr>
      </w:pPr>
    </w:p>
    <w:p w14:paraId="4712162B" w14:textId="77777777" w:rsidR="000504D8" w:rsidRPr="00823EB2" w:rsidRDefault="000504D8" w:rsidP="000504D8">
      <w:pPr>
        <w:spacing w:after="0" w:line="240" w:lineRule="auto"/>
        <w:jc w:val="right"/>
        <w:rPr>
          <w:rFonts w:ascii="Tahoma" w:eastAsia="Times New Roman" w:hAnsi="Tahoma" w:cs="Tahoma"/>
          <w:b/>
          <w:sz w:val="18"/>
          <w:szCs w:val="18"/>
          <w:lang w:val="ru-RU"/>
        </w:rPr>
      </w:pPr>
      <w:r w:rsidRPr="00823EB2">
        <w:rPr>
          <w:rFonts w:ascii="Tahoma" w:eastAsia="Times New Roman" w:hAnsi="Tahoma" w:cs="Tahoma"/>
          <w:b/>
          <w:sz w:val="18"/>
          <w:szCs w:val="18"/>
          <w:lang w:val="sr-Cyrl-RS"/>
        </w:rPr>
        <w:t xml:space="preserve"> </w:t>
      </w:r>
      <w:r w:rsidRPr="00823EB2">
        <w:rPr>
          <w:rFonts w:ascii="Tahoma" w:eastAsia="Times New Roman" w:hAnsi="Tahoma" w:cs="Tahoma"/>
          <w:b/>
          <w:sz w:val="18"/>
          <w:szCs w:val="18"/>
          <w:lang w:val="ru-RU"/>
        </w:rPr>
        <w:t xml:space="preserve">Комесар </w:t>
      </w:r>
      <w:r>
        <w:rPr>
          <w:rFonts w:ascii="Tahoma" w:eastAsia="Times New Roman" w:hAnsi="Tahoma" w:cs="Tahoma"/>
          <w:b/>
          <w:sz w:val="18"/>
          <w:szCs w:val="18"/>
          <w:lang w:val="sr-Cyrl-RS"/>
        </w:rPr>
        <w:t>2</w:t>
      </w:r>
      <w:r w:rsidRPr="00823EB2">
        <w:rPr>
          <w:rFonts w:ascii="Tahoma" w:eastAsia="Times New Roman" w:hAnsi="Tahoma" w:cs="Tahoma"/>
          <w:b/>
          <w:sz w:val="18"/>
          <w:szCs w:val="18"/>
          <w:lang w:val="sr-Latn-CS"/>
        </w:rPr>
        <w:t>.</w:t>
      </w:r>
      <w:r w:rsidRPr="00823EB2">
        <w:rPr>
          <w:rFonts w:ascii="Tahoma" w:eastAsia="Times New Roman" w:hAnsi="Tahoma" w:cs="Tahoma"/>
          <w:b/>
          <w:sz w:val="18"/>
          <w:szCs w:val="18"/>
          <w:lang w:val="ru-RU"/>
        </w:rPr>
        <w:t>МРЛ Центар</w:t>
      </w:r>
    </w:p>
    <w:p w14:paraId="2BC464BE" w14:textId="77777777" w:rsidR="009911C2" w:rsidRDefault="009911C2"/>
    <w:sectPr w:rsidR="009911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33B73"/>
    <w:multiLevelType w:val="hybridMultilevel"/>
    <w:tmpl w:val="B3264F00"/>
    <w:lvl w:ilvl="0" w:tplc="9D7E75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BCA1A41"/>
    <w:multiLevelType w:val="hybridMultilevel"/>
    <w:tmpl w:val="1582721E"/>
    <w:lvl w:ilvl="0" w:tplc="9D7E75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6894533"/>
    <w:multiLevelType w:val="hybridMultilevel"/>
    <w:tmpl w:val="633EC228"/>
    <w:lvl w:ilvl="0" w:tplc="29B802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69459316">
    <w:abstractNumId w:val="2"/>
  </w:num>
  <w:num w:numId="2" w16cid:durableId="1536892747">
    <w:abstractNumId w:val="0"/>
  </w:num>
  <w:num w:numId="3" w16cid:durableId="18298312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4D8"/>
    <w:rsid w:val="000504D8"/>
    <w:rsid w:val="00155227"/>
    <w:rsid w:val="001F2A37"/>
    <w:rsid w:val="00375944"/>
    <w:rsid w:val="009150AC"/>
    <w:rsid w:val="009911C2"/>
    <w:rsid w:val="00AB0D24"/>
    <w:rsid w:val="00BE73B0"/>
    <w:rsid w:val="00E03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75756"/>
  <w15:chartTrackingRefBased/>
  <w15:docId w15:val="{2D41310D-6F0E-4CA5-BD93-DDE14354B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04D8"/>
  </w:style>
  <w:style w:type="paragraph" w:styleId="Heading1">
    <w:name w:val="heading 1"/>
    <w:basedOn w:val="Normal"/>
    <w:next w:val="Normal"/>
    <w:link w:val="Heading1Char"/>
    <w:uiPriority w:val="9"/>
    <w:qFormat/>
    <w:rsid w:val="000504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04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04D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04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04D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04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4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4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4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04D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04D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04D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04D8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04D8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04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4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4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4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04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04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04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04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04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04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04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04D8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04D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4D8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04D8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666</Words>
  <Characters>3797</Characters>
  <Application>Microsoft Office Word</Application>
  <DocSecurity>0</DocSecurity>
  <Lines>31</Lines>
  <Paragraphs>8</Paragraphs>
  <ScaleCrop>false</ScaleCrop>
  <Company/>
  <LinksUpToDate>false</LinksUpToDate>
  <CharactersWithSpaces>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 Simic</dc:creator>
  <cp:keywords/>
  <dc:description/>
  <cp:lastModifiedBy>Aleksa Simic</cp:lastModifiedBy>
  <cp:revision>3</cp:revision>
  <dcterms:created xsi:type="dcterms:W3CDTF">2025-10-08T11:18:00Z</dcterms:created>
  <dcterms:modified xsi:type="dcterms:W3CDTF">2025-10-08T11:22:00Z</dcterms:modified>
</cp:coreProperties>
</file>